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1CC77019" w:rsidR="00C7596D" w:rsidRPr="007362E8" w:rsidRDefault="00B37933" w:rsidP="00C7596D">
      <w:pPr>
        <w:pStyle w:val="NoSpacing"/>
        <w:rPr>
          <w:sz w:val="20"/>
          <w:szCs w:val="20"/>
        </w:rPr>
      </w:pPr>
      <w:r w:rsidRPr="007362E8">
        <w:rPr>
          <w:b/>
          <w:sz w:val="20"/>
          <w:szCs w:val="20"/>
          <w:u w:val="single"/>
        </w:rPr>
        <w:br/>
      </w:r>
      <w:r w:rsidR="00C7596D" w:rsidRPr="007362E8">
        <w:rPr>
          <w:b/>
          <w:sz w:val="20"/>
          <w:szCs w:val="20"/>
          <w:u w:val="single"/>
        </w:rPr>
        <w:t xml:space="preserve">CALL TO ORDER AND PLEDGE OF </w:t>
      </w:r>
      <w:bookmarkStart w:id="0" w:name="_Hlk2324564"/>
      <w:r w:rsidR="00CB7B51" w:rsidRPr="007362E8">
        <w:rPr>
          <w:b/>
          <w:sz w:val="20"/>
          <w:szCs w:val="20"/>
          <w:u w:val="single"/>
        </w:rPr>
        <w:t>ALLEGIANCE</w:t>
      </w:r>
      <w:bookmarkEnd w:id="0"/>
      <w:r w:rsidR="00C7596D" w:rsidRPr="007362E8">
        <w:rPr>
          <w:b/>
          <w:sz w:val="20"/>
          <w:szCs w:val="20"/>
          <w:u w:val="single"/>
        </w:rPr>
        <w:t>:</w:t>
      </w:r>
      <w:r w:rsidR="00C7596D" w:rsidRPr="007362E8">
        <w:rPr>
          <w:sz w:val="20"/>
          <w:szCs w:val="20"/>
        </w:rPr>
        <w:tab/>
      </w:r>
      <w:r w:rsidR="009D7E15" w:rsidRPr="007362E8">
        <w:rPr>
          <w:sz w:val="20"/>
          <w:szCs w:val="20"/>
        </w:rPr>
        <w:t xml:space="preserve">Monday, </w:t>
      </w:r>
      <w:r w:rsidR="002E385C" w:rsidRPr="007362E8">
        <w:rPr>
          <w:sz w:val="20"/>
          <w:szCs w:val="20"/>
        </w:rPr>
        <w:t>April 20</w:t>
      </w:r>
      <w:r w:rsidR="004726EF" w:rsidRPr="007362E8">
        <w:rPr>
          <w:sz w:val="20"/>
          <w:szCs w:val="20"/>
        </w:rPr>
        <w:t>, 2026</w:t>
      </w:r>
      <w:r w:rsidR="00A22542" w:rsidRPr="007362E8">
        <w:rPr>
          <w:sz w:val="20"/>
          <w:szCs w:val="20"/>
        </w:rPr>
        <w:t xml:space="preserve"> @ </w:t>
      </w:r>
      <w:r w:rsidR="00F42B14" w:rsidRPr="007362E8">
        <w:rPr>
          <w:sz w:val="20"/>
          <w:szCs w:val="20"/>
        </w:rPr>
        <w:t>6:30</w:t>
      </w:r>
      <w:r w:rsidR="00782DD8" w:rsidRPr="007362E8">
        <w:rPr>
          <w:sz w:val="20"/>
          <w:szCs w:val="20"/>
        </w:rPr>
        <w:t xml:space="preserve"> </w:t>
      </w:r>
      <w:r w:rsidR="00C7596D" w:rsidRPr="007362E8">
        <w:rPr>
          <w:sz w:val="20"/>
          <w:szCs w:val="20"/>
        </w:rPr>
        <w:t>PM</w:t>
      </w:r>
    </w:p>
    <w:p w14:paraId="737A0D9E" w14:textId="4D63329F" w:rsidR="00C7596D" w:rsidRPr="007362E8" w:rsidRDefault="00E71C42" w:rsidP="00C7596D">
      <w:pPr>
        <w:pStyle w:val="NoSpacing"/>
        <w:rPr>
          <w:sz w:val="20"/>
          <w:szCs w:val="20"/>
        </w:rPr>
      </w:pPr>
      <w:r w:rsidRPr="007362E8">
        <w:rPr>
          <w:sz w:val="20"/>
          <w:szCs w:val="20"/>
        </w:rPr>
        <w:t>Alainna Janzen – Clerk</w:t>
      </w:r>
      <w:r w:rsidR="00BE1D9F" w:rsidRPr="007362E8">
        <w:rPr>
          <w:sz w:val="20"/>
          <w:szCs w:val="20"/>
        </w:rPr>
        <w:t>, Emily Christner -- Treasurer</w:t>
      </w:r>
      <w:r w:rsidR="00C10BE8" w:rsidRPr="007362E8">
        <w:rPr>
          <w:sz w:val="20"/>
          <w:szCs w:val="20"/>
        </w:rPr>
        <w:t xml:space="preserve"> and</w:t>
      </w:r>
      <w:r w:rsidR="000F4DC1" w:rsidRPr="007362E8">
        <w:rPr>
          <w:sz w:val="20"/>
          <w:szCs w:val="20"/>
        </w:rPr>
        <w:t xml:space="preserve"> </w:t>
      </w:r>
      <w:r w:rsidR="00983C9F" w:rsidRPr="007362E8">
        <w:rPr>
          <w:sz w:val="20"/>
          <w:szCs w:val="20"/>
        </w:rPr>
        <w:t>Steve Jones</w:t>
      </w:r>
      <w:r w:rsidR="000F4DC1" w:rsidRPr="007362E8">
        <w:rPr>
          <w:sz w:val="20"/>
          <w:szCs w:val="20"/>
        </w:rPr>
        <w:t xml:space="preserve"> – </w:t>
      </w:r>
      <w:r w:rsidR="00DA7039" w:rsidRPr="007362E8">
        <w:rPr>
          <w:sz w:val="20"/>
          <w:szCs w:val="20"/>
        </w:rPr>
        <w:t>Trustee</w:t>
      </w:r>
      <w:r w:rsidR="000F4DC1" w:rsidRPr="007362E8">
        <w:rPr>
          <w:sz w:val="20"/>
          <w:szCs w:val="20"/>
        </w:rPr>
        <w:t xml:space="preserve"> were present </w:t>
      </w:r>
      <w:r w:rsidR="00FA2164" w:rsidRPr="007362E8">
        <w:rPr>
          <w:sz w:val="20"/>
          <w:szCs w:val="20"/>
        </w:rPr>
        <w:t>at</w:t>
      </w:r>
      <w:r w:rsidR="000F4DC1" w:rsidRPr="007362E8">
        <w:rPr>
          <w:sz w:val="20"/>
          <w:szCs w:val="20"/>
        </w:rPr>
        <w:t xml:space="preserve"> the meeting.</w:t>
      </w:r>
    </w:p>
    <w:p w14:paraId="08276E70" w14:textId="77777777" w:rsidR="00E17E8A" w:rsidRPr="007362E8" w:rsidRDefault="00E17E8A" w:rsidP="00C7596D">
      <w:pPr>
        <w:pStyle w:val="NoSpacing"/>
        <w:rPr>
          <w:sz w:val="20"/>
          <w:szCs w:val="20"/>
        </w:rPr>
      </w:pPr>
    </w:p>
    <w:p w14:paraId="05FE40B1" w14:textId="4F0F88E6" w:rsidR="00C7596D" w:rsidRPr="007362E8" w:rsidRDefault="00C7596D" w:rsidP="00C7596D">
      <w:pPr>
        <w:pStyle w:val="NoSpacing"/>
        <w:rPr>
          <w:sz w:val="20"/>
          <w:szCs w:val="20"/>
        </w:rPr>
      </w:pPr>
      <w:r w:rsidRPr="007362E8">
        <w:rPr>
          <w:b/>
          <w:sz w:val="20"/>
          <w:szCs w:val="20"/>
          <w:u w:val="single"/>
        </w:rPr>
        <w:t>APPROVAL OF MINUTES:</w:t>
      </w:r>
      <w:r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530"/>
      </w:tblGrid>
      <w:tr w:rsidR="007551E2" w:rsidRPr="007362E8" w14:paraId="4C42C947" w14:textId="77777777" w:rsidTr="00BD6802">
        <w:tc>
          <w:tcPr>
            <w:tcW w:w="9000" w:type="dxa"/>
          </w:tcPr>
          <w:p w14:paraId="76BEE8D0" w14:textId="689C2AE4" w:rsidR="007551E2" w:rsidRPr="007362E8" w:rsidRDefault="007551E2">
            <w:pPr>
              <w:pStyle w:val="NoSpacing"/>
              <w:rPr>
                <w:sz w:val="20"/>
                <w:szCs w:val="20"/>
              </w:rPr>
            </w:pPr>
            <w:r w:rsidRPr="007362E8">
              <w:rPr>
                <w:sz w:val="20"/>
                <w:szCs w:val="20"/>
              </w:rPr>
              <w:t>Motion was made and seconded to approve</w:t>
            </w:r>
            <w:r w:rsidR="00584295" w:rsidRPr="007362E8">
              <w:rPr>
                <w:sz w:val="20"/>
                <w:szCs w:val="20"/>
              </w:rPr>
              <w:t xml:space="preserve"> </w:t>
            </w:r>
            <w:r w:rsidR="002E385C" w:rsidRPr="007362E8">
              <w:rPr>
                <w:sz w:val="20"/>
                <w:szCs w:val="20"/>
              </w:rPr>
              <w:t>March</w:t>
            </w:r>
            <w:r w:rsidR="00FE3E80" w:rsidRPr="007362E8">
              <w:rPr>
                <w:sz w:val="20"/>
                <w:szCs w:val="20"/>
              </w:rPr>
              <w:t xml:space="preserve"> 16</w:t>
            </w:r>
            <w:r w:rsidR="00BE1796" w:rsidRPr="007362E8">
              <w:rPr>
                <w:sz w:val="20"/>
                <w:szCs w:val="20"/>
              </w:rPr>
              <w:t xml:space="preserve">, </w:t>
            </w:r>
            <w:proofErr w:type="gramStart"/>
            <w:r w:rsidR="00BE1796" w:rsidRPr="007362E8">
              <w:rPr>
                <w:sz w:val="20"/>
                <w:szCs w:val="20"/>
              </w:rPr>
              <w:t>2026</w:t>
            </w:r>
            <w:proofErr w:type="gramEnd"/>
            <w:r w:rsidRPr="007362E8">
              <w:rPr>
                <w:sz w:val="20"/>
                <w:szCs w:val="20"/>
              </w:rPr>
              <w:t xml:space="preserve"> meeting</w:t>
            </w:r>
            <w:r w:rsidR="004D7337" w:rsidRPr="007362E8">
              <w:rPr>
                <w:sz w:val="20"/>
                <w:szCs w:val="20"/>
              </w:rPr>
              <w:t xml:space="preserve"> minutes</w:t>
            </w:r>
            <w:r w:rsidR="00B4733E" w:rsidRPr="007362E8">
              <w:rPr>
                <w:sz w:val="20"/>
                <w:szCs w:val="20"/>
              </w:rPr>
              <w:t>.</w:t>
            </w:r>
          </w:p>
        </w:tc>
        <w:tc>
          <w:tcPr>
            <w:tcW w:w="1530" w:type="dxa"/>
          </w:tcPr>
          <w:p w14:paraId="14F669BA" w14:textId="10A32B75" w:rsidR="007551E2" w:rsidRPr="007362E8" w:rsidRDefault="007551E2">
            <w:pPr>
              <w:pStyle w:val="NoSpacing"/>
              <w:rPr>
                <w:sz w:val="20"/>
                <w:szCs w:val="20"/>
              </w:rPr>
            </w:pPr>
            <w:r w:rsidRPr="007362E8">
              <w:rPr>
                <w:b/>
                <w:sz w:val="20"/>
                <w:szCs w:val="20"/>
              </w:rPr>
              <w:t xml:space="preserve">VOTE </w:t>
            </w:r>
            <w:r w:rsidR="00BE1D9F" w:rsidRPr="007362E8">
              <w:rPr>
                <w:b/>
                <w:sz w:val="20"/>
                <w:szCs w:val="20"/>
              </w:rPr>
              <w:t>3</w:t>
            </w:r>
            <w:r w:rsidR="00983C9F" w:rsidRPr="007362E8">
              <w:rPr>
                <w:b/>
                <w:sz w:val="20"/>
                <w:szCs w:val="20"/>
              </w:rPr>
              <w:t>:0</w:t>
            </w:r>
            <w:r w:rsidRPr="007362E8">
              <w:rPr>
                <w:b/>
                <w:sz w:val="20"/>
                <w:szCs w:val="20"/>
              </w:rPr>
              <w:t xml:space="preserve"> For</w:t>
            </w:r>
          </w:p>
        </w:tc>
      </w:tr>
    </w:tbl>
    <w:p w14:paraId="495715F6" w14:textId="77777777" w:rsidR="0043269E" w:rsidRPr="007362E8" w:rsidRDefault="0043269E" w:rsidP="009B3B96">
      <w:pPr>
        <w:pStyle w:val="NoSpacing"/>
        <w:rPr>
          <w:b/>
          <w:sz w:val="20"/>
          <w:szCs w:val="20"/>
          <w:u w:val="single"/>
        </w:rPr>
      </w:pPr>
    </w:p>
    <w:p w14:paraId="2CDE0775" w14:textId="1A2CF246" w:rsidR="009B3B96" w:rsidRPr="007362E8" w:rsidRDefault="009B3B96" w:rsidP="009B3B96">
      <w:pPr>
        <w:pStyle w:val="NoSpacing"/>
        <w:rPr>
          <w:sz w:val="20"/>
          <w:szCs w:val="20"/>
        </w:rPr>
      </w:pPr>
      <w:r w:rsidRPr="007362E8">
        <w:rPr>
          <w:b/>
          <w:sz w:val="20"/>
          <w:szCs w:val="20"/>
          <w:u w:val="single"/>
        </w:rPr>
        <w:t>CLERK’S REPORT:</w:t>
      </w:r>
      <w:r w:rsidRPr="007362E8">
        <w:rPr>
          <w:sz w:val="20"/>
          <w:szCs w:val="20"/>
        </w:rPr>
        <w:t xml:space="preserve"> </w:t>
      </w:r>
    </w:p>
    <w:p w14:paraId="619D6454" w14:textId="7B618FAF" w:rsidR="00000C4D" w:rsidRPr="007362E8" w:rsidRDefault="006C0C4D" w:rsidP="009B3B96">
      <w:pPr>
        <w:pStyle w:val="NoSpacing"/>
        <w:rPr>
          <w:sz w:val="20"/>
          <w:szCs w:val="20"/>
        </w:rPr>
      </w:pPr>
      <w:r w:rsidRPr="007362E8">
        <w:rPr>
          <w:sz w:val="20"/>
          <w:szCs w:val="20"/>
        </w:rPr>
        <w:t xml:space="preserve">Clerk Janzen </w:t>
      </w:r>
      <w:r w:rsidR="002E385C" w:rsidRPr="007362E8">
        <w:rPr>
          <w:sz w:val="20"/>
          <w:szCs w:val="20"/>
        </w:rPr>
        <w:t>handed FEMA DR-4891 over to KEMA</w:t>
      </w:r>
      <w:r w:rsidR="005769D4" w:rsidRPr="007362E8">
        <w:rPr>
          <w:sz w:val="20"/>
          <w:szCs w:val="20"/>
        </w:rPr>
        <w:t xml:space="preserve"> to compile and submit</w:t>
      </w:r>
      <w:r w:rsidR="00604B71" w:rsidRPr="007362E8">
        <w:rPr>
          <w:sz w:val="20"/>
          <w:szCs w:val="20"/>
        </w:rPr>
        <w:t>.</w:t>
      </w:r>
      <w:r w:rsidR="005769D4" w:rsidRPr="007362E8">
        <w:rPr>
          <w:sz w:val="20"/>
          <w:szCs w:val="20"/>
        </w:rPr>
        <w:t xml:space="preserve"> She also raised </w:t>
      </w:r>
      <w:r w:rsidR="00BF1A79" w:rsidRPr="007362E8">
        <w:rPr>
          <w:sz w:val="20"/>
          <w:szCs w:val="20"/>
        </w:rPr>
        <w:t xml:space="preserve">the matter of ADA Title II compliance for the Township website, </w:t>
      </w:r>
      <w:proofErr w:type="gramStart"/>
      <w:r w:rsidR="00BF1A79" w:rsidRPr="007362E8">
        <w:rPr>
          <w:sz w:val="20"/>
          <w:szCs w:val="20"/>
        </w:rPr>
        <w:t>in light of</w:t>
      </w:r>
      <w:proofErr w:type="gramEnd"/>
      <w:r w:rsidR="00BF1A79" w:rsidRPr="007362E8">
        <w:rPr>
          <w:sz w:val="20"/>
          <w:szCs w:val="20"/>
        </w:rPr>
        <w:t xml:space="preserve"> new regulations taking effect in one year. Treasurer Christner recommended contacting Butler County</w:t>
      </w:r>
      <w:r w:rsidR="008F50B0" w:rsidRPr="007362E8">
        <w:rPr>
          <w:sz w:val="20"/>
          <w:szCs w:val="20"/>
        </w:rPr>
        <w:t xml:space="preserve"> for guidance. Clerk Janzen said she would do so.</w:t>
      </w:r>
    </w:p>
    <w:p w14:paraId="5647F97A" w14:textId="77777777" w:rsidR="009B3B96" w:rsidRPr="007362E8" w:rsidRDefault="009B3B96" w:rsidP="009B3B96">
      <w:pPr>
        <w:pStyle w:val="NoSpacing"/>
        <w:rPr>
          <w:sz w:val="20"/>
          <w:szCs w:val="20"/>
        </w:rPr>
      </w:pPr>
    </w:p>
    <w:p w14:paraId="71770A17" w14:textId="0E02C0D8" w:rsidR="009B3B96" w:rsidRPr="007362E8" w:rsidRDefault="009B3B96" w:rsidP="009B3B96">
      <w:pPr>
        <w:pStyle w:val="NoSpacing"/>
        <w:rPr>
          <w:sz w:val="20"/>
          <w:szCs w:val="20"/>
        </w:rPr>
      </w:pPr>
      <w:proofErr w:type="gramStart"/>
      <w:r w:rsidRPr="007362E8">
        <w:rPr>
          <w:b/>
          <w:sz w:val="20"/>
          <w:szCs w:val="20"/>
          <w:u w:val="single"/>
        </w:rPr>
        <w:t>TREASURER’S</w:t>
      </w:r>
      <w:proofErr w:type="gramEnd"/>
      <w:r w:rsidRPr="007362E8">
        <w:rPr>
          <w:b/>
          <w:sz w:val="20"/>
          <w:szCs w:val="20"/>
          <w:u w:val="single"/>
        </w:rPr>
        <w:t xml:space="preserve"> REPORT:</w:t>
      </w:r>
      <w:r w:rsidRPr="007362E8">
        <w:rPr>
          <w:sz w:val="20"/>
          <w:szCs w:val="20"/>
        </w:rPr>
        <w:t xml:space="preserve"> </w:t>
      </w:r>
    </w:p>
    <w:p w14:paraId="3240867D" w14:textId="563529E8" w:rsidR="00F36FFA" w:rsidRPr="007362E8" w:rsidRDefault="009B3B96" w:rsidP="00BE32B6">
      <w:pPr>
        <w:pStyle w:val="NoSpacing"/>
        <w:rPr>
          <w:sz w:val="20"/>
          <w:szCs w:val="20"/>
        </w:rPr>
      </w:pPr>
      <w:r w:rsidRPr="007362E8">
        <w:rPr>
          <w:sz w:val="20"/>
          <w:szCs w:val="20"/>
        </w:rPr>
        <w:t xml:space="preserve">Financial Report –– Beginning Balance: </w:t>
      </w:r>
      <w:r w:rsidR="00EB5CE5" w:rsidRPr="007362E8">
        <w:rPr>
          <w:sz w:val="20"/>
          <w:szCs w:val="20"/>
        </w:rPr>
        <w:t>$</w:t>
      </w:r>
      <w:r w:rsidR="008F50B0" w:rsidRPr="007362E8">
        <w:rPr>
          <w:sz w:val="20"/>
          <w:szCs w:val="20"/>
        </w:rPr>
        <w:t>345,118.45</w:t>
      </w:r>
      <w:r w:rsidR="008F50B0" w:rsidRPr="007362E8">
        <w:rPr>
          <w:sz w:val="20"/>
          <w:szCs w:val="20"/>
        </w:rPr>
        <w:t xml:space="preserve"> </w:t>
      </w:r>
      <w:r w:rsidRPr="007362E8">
        <w:rPr>
          <w:sz w:val="20"/>
          <w:szCs w:val="20"/>
        </w:rPr>
        <w:t>– Cleared Transactions: $</w:t>
      </w:r>
      <w:proofErr w:type="gramStart"/>
      <w:r w:rsidR="000C0CCD" w:rsidRPr="007362E8">
        <w:rPr>
          <w:sz w:val="20"/>
          <w:szCs w:val="20"/>
        </w:rPr>
        <w:t>16,272.85</w:t>
      </w:r>
      <w:r w:rsidR="00852A01" w:rsidRPr="007362E8">
        <w:rPr>
          <w:sz w:val="20"/>
          <w:szCs w:val="20"/>
        </w:rPr>
        <w:t xml:space="preserve"> </w:t>
      </w:r>
      <w:r w:rsidR="0073431D" w:rsidRPr="007362E8">
        <w:rPr>
          <w:sz w:val="20"/>
          <w:szCs w:val="20"/>
        </w:rPr>
        <w:t xml:space="preserve"> </w:t>
      </w:r>
      <w:r w:rsidRPr="007362E8">
        <w:rPr>
          <w:sz w:val="20"/>
          <w:szCs w:val="20"/>
        </w:rPr>
        <w:t>–</w:t>
      </w:r>
      <w:proofErr w:type="gramEnd"/>
      <w:r w:rsidRPr="007362E8">
        <w:rPr>
          <w:sz w:val="20"/>
          <w:szCs w:val="20"/>
        </w:rPr>
        <w:t xml:space="preserve"> Ending Balance: </w:t>
      </w:r>
      <w:r w:rsidR="00924C66" w:rsidRPr="007362E8">
        <w:rPr>
          <w:sz w:val="20"/>
          <w:szCs w:val="20"/>
        </w:rPr>
        <w:t>$</w:t>
      </w:r>
      <w:r w:rsidR="000C0CCD" w:rsidRPr="007362E8">
        <w:rPr>
          <w:sz w:val="20"/>
          <w:szCs w:val="20"/>
        </w:rPr>
        <w:t>354,724.81</w:t>
      </w:r>
      <w:r w:rsidR="008C41EA" w:rsidRPr="007362E8">
        <w:rPr>
          <w:sz w:val="20"/>
          <w:szCs w:val="20"/>
        </w:rPr>
        <w:t>.</w:t>
      </w:r>
      <w:r w:rsidR="00393B26"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1440"/>
      </w:tblGrid>
      <w:tr w:rsidR="00F36FFA" w:rsidRPr="007362E8" w14:paraId="3C42A5C7" w14:textId="77777777" w:rsidTr="00BD6802">
        <w:tc>
          <w:tcPr>
            <w:tcW w:w="8910" w:type="dxa"/>
          </w:tcPr>
          <w:p w14:paraId="70743E00" w14:textId="2E85CF43" w:rsidR="00F36FFA" w:rsidRPr="007362E8" w:rsidRDefault="00F36FFA" w:rsidP="0042518D">
            <w:pPr>
              <w:pStyle w:val="NoSpacing"/>
              <w:rPr>
                <w:sz w:val="20"/>
                <w:szCs w:val="20"/>
              </w:rPr>
            </w:pPr>
            <w:r w:rsidRPr="007362E8">
              <w:rPr>
                <w:sz w:val="20"/>
                <w:szCs w:val="20"/>
              </w:rPr>
              <w:t>Motion was made and seconded to approve the vouchers.</w:t>
            </w:r>
          </w:p>
        </w:tc>
        <w:tc>
          <w:tcPr>
            <w:tcW w:w="1440" w:type="dxa"/>
          </w:tcPr>
          <w:p w14:paraId="367B88FA" w14:textId="77777777" w:rsidR="00F36FFA" w:rsidRPr="007362E8" w:rsidRDefault="00F36FFA" w:rsidP="00BD6802">
            <w:pPr>
              <w:pStyle w:val="NoSpacing"/>
              <w:ind w:right="-204"/>
              <w:rPr>
                <w:sz w:val="20"/>
                <w:szCs w:val="20"/>
              </w:rPr>
            </w:pPr>
            <w:r w:rsidRPr="007362E8">
              <w:rPr>
                <w:b/>
                <w:sz w:val="20"/>
                <w:szCs w:val="20"/>
              </w:rPr>
              <w:t>VOTE 3:0 For</w:t>
            </w:r>
          </w:p>
        </w:tc>
      </w:tr>
    </w:tbl>
    <w:p w14:paraId="078F2EDB" w14:textId="77777777" w:rsidR="0080330D" w:rsidRPr="007362E8" w:rsidRDefault="0080330D" w:rsidP="009B3B96">
      <w:pPr>
        <w:pStyle w:val="NoSpacing"/>
        <w:rPr>
          <w:sz w:val="20"/>
          <w:szCs w:val="20"/>
        </w:rPr>
      </w:pPr>
    </w:p>
    <w:p w14:paraId="33B7E7D6" w14:textId="69C9C74D" w:rsidR="0080330D" w:rsidRPr="007362E8" w:rsidRDefault="0080330D" w:rsidP="0080330D">
      <w:pPr>
        <w:pStyle w:val="NoSpacing"/>
        <w:rPr>
          <w:sz w:val="20"/>
          <w:szCs w:val="20"/>
        </w:rPr>
      </w:pPr>
      <w:r w:rsidRPr="007362E8">
        <w:rPr>
          <w:b/>
          <w:sz w:val="20"/>
          <w:szCs w:val="20"/>
          <w:u w:val="single"/>
        </w:rPr>
        <w:t>TRUSTEE’S REPORT:</w:t>
      </w:r>
      <w:r w:rsidRPr="007362E8">
        <w:rPr>
          <w:sz w:val="20"/>
          <w:szCs w:val="20"/>
        </w:rPr>
        <w:t xml:space="preserve"> </w:t>
      </w:r>
      <w:r w:rsidR="000C0CCD" w:rsidRPr="007362E8">
        <w:rPr>
          <w:sz w:val="20"/>
          <w:szCs w:val="20"/>
        </w:rPr>
        <w:t>Phone calls about dust have decreased since sand was put down</w:t>
      </w:r>
      <w:r w:rsidR="003F34F4" w:rsidRPr="007362E8">
        <w:rPr>
          <w:sz w:val="20"/>
          <w:szCs w:val="20"/>
        </w:rPr>
        <w:t xml:space="preserve"> on some of the roads.</w:t>
      </w:r>
      <w:r w:rsidR="00757F99" w:rsidRPr="007362E8">
        <w:rPr>
          <w:sz w:val="20"/>
          <w:szCs w:val="20"/>
        </w:rPr>
        <w:t xml:space="preserve"> The sand will last indefinitely.</w:t>
      </w:r>
    </w:p>
    <w:p w14:paraId="020BE171" w14:textId="77777777" w:rsidR="00243752" w:rsidRPr="007362E8" w:rsidRDefault="00243752" w:rsidP="00243752">
      <w:pPr>
        <w:pStyle w:val="NoSpacing"/>
        <w:rPr>
          <w:sz w:val="20"/>
          <w:szCs w:val="20"/>
        </w:rPr>
      </w:pPr>
    </w:p>
    <w:p w14:paraId="6D1537E0" w14:textId="1E030470" w:rsidR="00C7596D" w:rsidRPr="007362E8" w:rsidRDefault="00C7596D" w:rsidP="00C7596D">
      <w:pPr>
        <w:pStyle w:val="NoSpacing"/>
        <w:rPr>
          <w:sz w:val="20"/>
          <w:szCs w:val="20"/>
        </w:rPr>
      </w:pPr>
      <w:r w:rsidRPr="007362E8">
        <w:rPr>
          <w:b/>
          <w:sz w:val="20"/>
          <w:szCs w:val="20"/>
          <w:u w:val="single"/>
        </w:rPr>
        <w:t>OVERSEER’S REPORT:</w:t>
      </w:r>
      <w:r w:rsidRPr="007362E8">
        <w:rPr>
          <w:sz w:val="20"/>
          <w:szCs w:val="20"/>
        </w:rPr>
        <w:t xml:space="preserve"> </w:t>
      </w:r>
      <w:r w:rsidR="00BB53E9" w:rsidRPr="007362E8">
        <w:rPr>
          <w:sz w:val="20"/>
          <w:szCs w:val="20"/>
        </w:rPr>
        <w:t>See website.</w:t>
      </w:r>
    </w:p>
    <w:p w14:paraId="6729D4CF" w14:textId="77777777" w:rsidR="004D417F" w:rsidRPr="007362E8" w:rsidRDefault="004D417F" w:rsidP="00C7596D">
      <w:pPr>
        <w:pStyle w:val="NoSpacing"/>
        <w:rPr>
          <w:sz w:val="20"/>
          <w:szCs w:val="20"/>
        </w:rPr>
      </w:pPr>
    </w:p>
    <w:p w14:paraId="265D6926" w14:textId="3AECDE30" w:rsidR="00C7596D" w:rsidRPr="007362E8" w:rsidRDefault="009B3B96" w:rsidP="00C7596D">
      <w:pPr>
        <w:pStyle w:val="NoSpacing"/>
        <w:rPr>
          <w:b/>
          <w:sz w:val="20"/>
          <w:szCs w:val="20"/>
          <w:u w:val="single"/>
        </w:rPr>
      </w:pPr>
      <w:r w:rsidRPr="007362E8">
        <w:rPr>
          <w:b/>
          <w:sz w:val="20"/>
          <w:szCs w:val="20"/>
          <w:u w:val="single"/>
        </w:rPr>
        <w:t>BOARD DISCUSSION</w:t>
      </w:r>
      <w:r w:rsidR="00C7596D" w:rsidRPr="007362E8">
        <w:rPr>
          <w:b/>
          <w:sz w:val="20"/>
          <w:szCs w:val="20"/>
          <w:u w:val="single"/>
        </w:rPr>
        <w:t>:</w:t>
      </w:r>
    </w:p>
    <w:p w14:paraId="5EC17DD9" w14:textId="20C18833" w:rsidR="000426D6" w:rsidRPr="007362E8" w:rsidRDefault="00757F99" w:rsidP="000426D6">
      <w:pPr>
        <w:pStyle w:val="NoSpacing"/>
        <w:numPr>
          <w:ilvl w:val="0"/>
          <w:numId w:val="20"/>
        </w:numPr>
        <w:rPr>
          <w:rFonts w:ascii="Calibri" w:hAnsi="Calibri" w:cs="Calibri"/>
          <w:sz w:val="20"/>
          <w:szCs w:val="20"/>
        </w:rPr>
      </w:pPr>
      <w:r w:rsidRPr="007362E8">
        <w:rPr>
          <w:rFonts w:ascii="Calibri" w:hAnsi="Calibri" w:cs="Calibri"/>
          <w:sz w:val="20"/>
          <w:szCs w:val="20"/>
        </w:rPr>
        <w:t xml:space="preserve">Discuss monthly board allowance of $500. Trustee Jones said that </w:t>
      </w:r>
      <w:r w:rsidR="00F94EBB" w:rsidRPr="007362E8">
        <w:rPr>
          <w:rFonts w:ascii="Calibri" w:hAnsi="Calibri" w:cs="Calibri"/>
          <w:sz w:val="20"/>
          <w:szCs w:val="20"/>
        </w:rPr>
        <w:t>township calls</w:t>
      </w:r>
      <w:r w:rsidR="002457EF" w:rsidRPr="007362E8">
        <w:rPr>
          <w:rFonts w:ascii="Calibri" w:hAnsi="Calibri" w:cs="Calibri"/>
          <w:sz w:val="20"/>
          <w:szCs w:val="20"/>
        </w:rPr>
        <w:t xml:space="preserve"> are taking up more of his time</w:t>
      </w:r>
      <w:r w:rsidR="005C383C" w:rsidRPr="007362E8">
        <w:rPr>
          <w:rFonts w:ascii="Calibri" w:hAnsi="Calibri" w:cs="Calibri"/>
          <w:sz w:val="20"/>
          <w:szCs w:val="20"/>
        </w:rPr>
        <w:t xml:space="preserve"> and </w:t>
      </w:r>
      <w:r w:rsidR="001410C1" w:rsidRPr="007362E8">
        <w:rPr>
          <w:rFonts w:ascii="Calibri" w:hAnsi="Calibri" w:cs="Calibri"/>
          <w:sz w:val="20"/>
          <w:szCs w:val="20"/>
        </w:rPr>
        <w:t xml:space="preserve">an increase from the current wage of $400 per month would </w:t>
      </w:r>
      <w:r w:rsidR="00E75F96" w:rsidRPr="007362E8">
        <w:rPr>
          <w:rFonts w:ascii="Calibri" w:hAnsi="Calibri" w:cs="Calibri"/>
          <w:sz w:val="20"/>
          <w:szCs w:val="20"/>
        </w:rPr>
        <w:t xml:space="preserve">be closer to </w:t>
      </w:r>
      <w:proofErr w:type="gramStart"/>
      <w:r w:rsidR="00E75F96" w:rsidRPr="007362E8">
        <w:rPr>
          <w:rFonts w:ascii="Calibri" w:hAnsi="Calibri" w:cs="Calibri"/>
          <w:sz w:val="20"/>
          <w:szCs w:val="20"/>
        </w:rPr>
        <w:t>a fair</w:t>
      </w:r>
      <w:proofErr w:type="gramEnd"/>
      <w:r w:rsidR="00E75F96" w:rsidRPr="007362E8">
        <w:rPr>
          <w:rFonts w:ascii="Calibri" w:hAnsi="Calibri" w:cs="Calibri"/>
          <w:sz w:val="20"/>
          <w:szCs w:val="20"/>
        </w:rPr>
        <w:t xml:space="preserve"> compensation. Clerk Janzen pointed out that</w:t>
      </w:r>
      <w:r w:rsidR="00653F5B" w:rsidRPr="007362E8">
        <w:rPr>
          <w:rFonts w:ascii="Calibri" w:hAnsi="Calibri" w:cs="Calibri"/>
          <w:sz w:val="20"/>
          <w:szCs w:val="20"/>
        </w:rPr>
        <w:t xml:space="preserve"> a resolution was passed last year to allow hourly compensation for tasks beyond the normal scope of board member </w:t>
      </w:r>
      <w:proofErr w:type="gramStart"/>
      <w:r w:rsidR="00653F5B" w:rsidRPr="007362E8">
        <w:rPr>
          <w:rFonts w:ascii="Calibri" w:hAnsi="Calibri" w:cs="Calibri"/>
          <w:sz w:val="20"/>
          <w:szCs w:val="20"/>
        </w:rPr>
        <w:t>duties, and</w:t>
      </w:r>
      <w:proofErr w:type="gramEnd"/>
      <w:r w:rsidR="00653F5B" w:rsidRPr="007362E8">
        <w:rPr>
          <w:rFonts w:ascii="Calibri" w:hAnsi="Calibri" w:cs="Calibri"/>
          <w:sz w:val="20"/>
          <w:szCs w:val="20"/>
        </w:rPr>
        <w:t xml:space="preserve"> suggested that Trustee Jones track his extra hours and turn in a time sheet. Treasurer Christner said that she calculated that an average of 40 hours per month is spent by each board member</w:t>
      </w:r>
      <w:r w:rsidR="00DB4A8B" w:rsidRPr="007362E8">
        <w:rPr>
          <w:rFonts w:ascii="Calibri" w:hAnsi="Calibri" w:cs="Calibri"/>
          <w:sz w:val="20"/>
          <w:szCs w:val="20"/>
        </w:rPr>
        <w:t xml:space="preserve"> per month, coming to $10 per hour compensation. Clerk Janzen asked for public </w:t>
      </w:r>
      <w:proofErr w:type="gramStart"/>
      <w:r w:rsidR="00DB4A8B" w:rsidRPr="007362E8">
        <w:rPr>
          <w:rFonts w:ascii="Calibri" w:hAnsi="Calibri" w:cs="Calibri"/>
          <w:sz w:val="20"/>
          <w:szCs w:val="20"/>
        </w:rPr>
        <w:t>comment</w:t>
      </w:r>
      <w:proofErr w:type="gramEnd"/>
      <w:r w:rsidR="00DB4A8B" w:rsidRPr="007362E8">
        <w:rPr>
          <w:rFonts w:ascii="Calibri" w:hAnsi="Calibri" w:cs="Calibri"/>
          <w:sz w:val="20"/>
          <w:szCs w:val="20"/>
        </w:rPr>
        <w:t>. Shannon Wrobel</w:t>
      </w:r>
      <w:r w:rsidR="004A5B46" w:rsidRPr="007362E8">
        <w:rPr>
          <w:rFonts w:ascii="Calibri" w:hAnsi="Calibri" w:cs="Calibri"/>
          <w:sz w:val="20"/>
          <w:szCs w:val="20"/>
        </w:rPr>
        <w:t xml:space="preserve"> said the board should be compensated more. Others agreed. There was no dissent. Clerk Janzen said she would publish the intent to raise compensation in the paper ahead of the next meeting.</w:t>
      </w:r>
    </w:p>
    <w:p w14:paraId="14904DC2" w14:textId="46C6D004" w:rsidR="00EC7525" w:rsidRPr="007362E8" w:rsidRDefault="00063797" w:rsidP="00C7596D">
      <w:pPr>
        <w:pStyle w:val="NoSpacing"/>
        <w:numPr>
          <w:ilvl w:val="0"/>
          <w:numId w:val="20"/>
        </w:numPr>
        <w:rPr>
          <w:rFonts w:ascii="Calibri" w:hAnsi="Calibri" w:cs="Calibri"/>
          <w:sz w:val="20"/>
          <w:szCs w:val="20"/>
        </w:rPr>
      </w:pPr>
      <w:r w:rsidRPr="007362E8">
        <w:rPr>
          <w:rFonts w:ascii="Calibri" w:hAnsi="Calibri" w:cs="Calibri"/>
          <w:sz w:val="20"/>
          <w:szCs w:val="20"/>
        </w:rPr>
        <w:t>Discuss completed 2025 fiscal audit. The audit was completed by the new accounting firm, BFR, in a very timely fashion and for a more affordable rate than the previous accounting firm charged.</w:t>
      </w:r>
      <w:r w:rsidR="00987B4B" w:rsidRPr="007362E8">
        <w:rPr>
          <w:rFonts w:ascii="Calibri" w:hAnsi="Calibri" w:cs="Calibri"/>
          <w:sz w:val="20"/>
          <w:szCs w:val="20"/>
        </w:rPr>
        <w:t xml:space="preserve"> Copies were available at the </w:t>
      </w:r>
      <w:proofErr w:type="gramStart"/>
      <w:r w:rsidR="00987B4B" w:rsidRPr="007362E8">
        <w:rPr>
          <w:rFonts w:ascii="Calibri" w:hAnsi="Calibri" w:cs="Calibri"/>
          <w:sz w:val="20"/>
          <w:szCs w:val="20"/>
        </w:rPr>
        <w:t>meeting, and</w:t>
      </w:r>
      <w:proofErr w:type="gramEnd"/>
      <w:r w:rsidR="00987B4B" w:rsidRPr="007362E8">
        <w:rPr>
          <w:rFonts w:ascii="Calibri" w:hAnsi="Calibri" w:cs="Calibri"/>
          <w:sz w:val="20"/>
          <w:szCs w:val="20"/>
        </w:rPr>
        <w:t xml:space="preserve"> will be published</w:t>
      </w:r>
      <w:r w:rsidR="0084276B" w:rsidRPr="007362E8">
        <w:rPr>
          <w:rFonts w:ascii="Calibri" w:hAnsi="Calibri" w:cs="Calibri"/>
          <w:sz w:val="20"/>
          <w:szCs w:val="20"/>
        </w:rPr>
        <w:t xml:space="preserve"> in the paper and on the Township website. There were no issues found in the audit.</w:t>
      </w:r>
    </w:p>
    <w:p w14:paraId="56631E54" w14:textId="611D95E0" w:rsidR="00275B9B" w:rsidRPr="007362E8" w:rsidRDefault="00FD6492" w:rsidP="00C7596D">
      <w:pPr>
        <w:pStyle w:val="NoSpacing"/>
        <w:numPr>
          <w:ilvl w:val="0"/>
          <w:numId w:val="20"/>
        </w:numPr>
        <w:rPr>
          <w:rFonts w:ascii="Calibri" w:hAnsi="Calibri" w:cs="Calibri"/>
          <w:sz w:val="20"/>
          <w:szCs w:val="20"/>
        </w:rPr>
      </w:pPr>
      <w:r w:rsidRPr="007362E8">
        <w:rPr>
          <w:rFonts w:ascii="Calibri" w:hAnsi="Calibri" w:cs="Calibri"/>
          <w:sz w:val="20"/>
          <w:szCs w:val="20"/>
        </w:rPr>
        <w:t>Discuss increased chip seal estimate</w:t>
      </w:r>
      <w:r w:rsidR="00333014" w:rsidRPr="007362E8">
        <w:rPr>
          <w:rFonts w:ascii="Calibri" w:hAnsi="Calibri" w:cs="Calibri"/>
          <w:sz w:val="20"/>
          <w:szCs w:val="20"/>
        </w:rPr>
        <w:t xml:space="preserve">. </w:t>
      </w:r>
      <w:r w:rsidR="00A82908" w:rsidRPr="007362E8">
        <w:rPr>
          <w:rFonts w:ascii="Calibri" w:hAnsi="Calibri" w:cs="Calibri"/>
          <w:sz w:val="20"/>
          <w:szCs w:val="20"/>
        </w:rPr>
        <w:t xml:space="preserve">Curtis Mader with Butler County Public </w:t>
      </w:r>
      <w:r w:rsidR="00063D30" w:rsidRPr="007362E8">
        <w:rPr>
          <w:rFonts w:ascii="Calibri" w:hAnsi="Calibri" w:cs="Calibri"/>
          <w:sz w:val="20"/>
          <w:szCs w:val="20"/>
        </w:rPr>
        <w:t>Works</w:t>
      </w:r>
      <w:r w:rsidR="00482FDA" w:rsidRPr="007362E8">
        <w:rPr>
          <w:rFonts w:ascii="Calibri" w:hAnsi="Calibri" w:cs="Calibri"/>
          <w:sz w:val="20"/>
          <w:szCs w:val="20"/>
        </w:rPr>
        <w:t xml:space="preserve"> said he is estimating </w:t>
      </w:r>
      <w:r w:rsidR="00C56DAC" w:rsidRPr="007362E8">
        <w:rPr>
          <w:rFonts w:ascii="Calibri" w:hAnsi="Calibri" w:cs="Calibri"/>
          <w:sz w:val="20"/>
          <w:szCs w:val="20"/>
        </w:rPr>
        <w:t xml:space="preserve">oil to cost 30% more than last year. The Board agreed that this would not change plans for chip sealing, and the additional cost could be </w:t>
      </w:r>
      <w:r w:rsidR="006E65B1" w:rsidRPr="007362E8">
        <w:rPr>
          <w:rFonts w:ascii="Calibri" w:hAnsi="Calibri" w:cs="Calibri"/>
          <w:sz w:val="20"/>
          <w:szCs w:val="20"/>
        </w:rPr>
        <w:t>accommodated.</w:t>
      </w:r>
    </w:p>
    <w:p w14:paraId="4B7E35EF" w14:textId="77777777" w:rsidR="006E65B1" w:rsidRPr="007362E8" w:rsidRDefault="006E65B1" w:rsidP="001E3E06">
      <w:pPr>
        <w:pStyle w:val="NoSpacing"/>
        <w:rPr>
          <w:bCs/>
          <w:sz w:val="20"/>
          <w:szCs w:val="20"/>
        </w:rPr>
      </w:pPr>
    </w:p>
    <w:p w14:paraId="2720B166" w14:textId="5216B081" w:rsidR="00E96944" w:rsidRPr="007362E8" w:rsidRDefault="00C7596D" w:rsidP="001E3E06">
      <w:pPr>
        <w:pStyle w:val="NoSpacing"/>
        <w:rPr>
          <w:sz w:val="20"/>
          <w:szCs w:val="20"/>
        </w:rPr>
      </w:pPr>
      <w:r w:rsidRPr="007362E8">
        <w:rPr>
          <w:b/>
          <w:sz w:val="20"/>
          <w:szCs w:val="20"/>
          <w:u w:val="single"/>
        </w:rPr>
        <w:t>CITIZEN DISCUSSION:</w:t>
      </w:r>
      <w:r w:rsidRPr="007362E8">
        <w:rPr>
          <w:sz w:val="20"/>
          <w:szCs w:val="20"/>
        </w:rPr>
        <w:t xml:space="preserve"> </w:t>
      </w:r>
    </w:p>
    <w:p w14:paraId="0E2C0A37" w14:textId="0FE37826" w:rsidR="00586958" w:rsidRPr="007362E8" w:rsidRDefault="001152A1" w:rsidP="00B2190A">
      <w:pPr>
        <w:pStyle w:val="NoSpacing"/>
        <w:numPr>
          <w:ilvl w:val="0"/>
          <w:numId w:val="18"/>
        </w:numPr>
        <w:rPr>
          <w:sz w:val="20"/>
          <w:szCs w:val="20"/>
        </w:rPr>
      </w:pPr>
      <w:r w:rsidRPr="007362E8">
        <w:rPr>
          <w:sz w:val="20"/>
          <w:szCs w:val="20"/>
        </w:rPr>
        <w:t>Bruce Bowser, resident of 170</w:t>
      </w:r>
      <w:r w:rsidRPr="007362E8">
        <w:rPr>
          <w:sz w:val="20"/>
          <w:szCs w:val="20"/>
          <w:vertAlign w:val="superscript"/>
        </w:rPr>
        <w:t>th</w:t>
      </w:r>
      <w:r w:rsidRPr="007362E8">
        <w:rPr>
          <w:sz w:val="20"/>
          <w:szCs w:val="20"/>
        </w:rPr>
        <w:t xml:space="preserve"> east of Meadowlark, asked that the chip seal near that intersection be completed. </w:t>
      </w:r>
      <w:r w:rsidR="00945CE4" w:rsidRPr="007362E8">
        <w:rPr>
          <w:sz w:val="20"/>
          <w:szCs w:val="20"/>
        </w:rPr>
        <w:t xml:space="preserve">The distance is estimated to be less than ¼ </w:t>
      </w:r>
      <w:proofErr w:type="gramStart"/>
      <w:r w:rsidR="00945CE4" w:rsidRPr="007362E8">
        <w:rPr>
          <w:sz w:val="20"/>
          <w:szCs w:val="20"/>
        </w:rPr>
        <w:t>mile, and</w:t>
      </w:r>
      <w:proofErr w:type="gramEnd"/>
      <w:r w:rsidR="00945CE4" w:rsidRPr="007362E8">
        <w:rPr>
          <w:sz w:val="20"/>
          <w:szCs w:val="20"/>
        </w:rPr>
        <w:t xml:space="preserve"> will connect the existing chip seal on </w:t>
      </w:r>
      <w:r w:rsidR="00A77681" w:rsidRPr="007362E8">
        <w:rPr>
          <w:sz w:val="20"/>
          <w:szCs w:val="20"/>
        </w:rPr>
        <w:t>Meadowlark to the new chip seal on Meadowlark, and will connect the millings on 170</w:t>
      </w:r>
      <w:r w:rsidR="00A77681" w:rsidRPr="007362E8">
        <w:rPr>
          <w:sz w:val="20"/>
          <w:szCs w:val="20"/>
          <w:vertAlign w:val="superscript"/>
        </w:rPr>
        <w:t>th</w:t>
      </w:r>
      <w:r w:rsidR="00A77681" w:rsidRPr="007362E8">
        <w:rPr>
          <w:sz w:val="20"/>
          <w:szCs w:val="20"/>
        </w:rPr>
        <w:t xml:space="preserve">. The Board agreed to add it to the </w:t>
      </w:r>
      <w:r w:rsidR="005C26CF" w:rsidRPr="007362E8">
        <w:rPr>
          <w:sz w:val="20"/>
          <w:szCs w:val="20"/>
        </w:rPr>
        <w:t>planned chip sealing for 2026. Overseer Armstrong will reach out to Joe with Butler County Public Works to see what prep must be done.</w:t>
      </w:r>
    </w:p>
    <w:p w14:paraId="72E716BB" w14:textId="004BD9AF" w:rsidR="009A7FB1" w:rsidRPr="007362E8" w:rsidRDefault="009A7FB1" w:rsidP="00B2190A">
      <w:pPr>
        <w:pStyle w:val="NoSpacing"/>
        <w:numPr>
          <w:ilvl w:val="0"/>
          <w:numId w:val="18"/>
        </w:numPr>
        <w:rPr>
          <w:sz w:val="20"/>
          <w:szCs w:val="20"/>
        </w:rPr>
      </w:pPr>
      <w:r w:rsidRPr="007362E8">
        <w:rPr>
          <w:sz w:val="20"/>
          <w:szCs w:val="20"/>
        </w:rPr>
        <w:t>Linda Robert, resident of County Line between 140</w:t>
      </w:r>
      <w:r w:rsidRPr="007362E8">
        <w:rPr>
          <w:sz w:val="20"/>
          <w:szCs w:val="20"/>
          <w:vertAlign w:val="superscript"/>
        </w:rPr>
        <w:t>th</w:t>
      </w:r>
      <w:r w:rsidRPr="007362E8">
        <w:rPr>
          <w:sz w:val="20"/>
          <w:szCs w:val="20"/>
        </w:rPr>
        <w:t xml:space="preserve"> and 150</w:t>
      </w:r>
      <w:r w:rsidRPr="007362E8">
        <w:rPr>
          <w:sz w:val="20"/>
          <w:szCs w:val="20"/>
          <w:vertAlign w:val="superscript"/>
        </w:rPr>
        <w:t>th</w:t>
      </w:r>
      <w:r w:rsidRPr="007362E8">
        <w:rPr>
          <w:sz w:val="20"/>
          <w:szCs w:val="20"/>
        </w:rPr>
        <w:t>, asked about erosion around a culvert</w:t>
      </w:r>
      <w:r w:rsidR="00FA704A" w:rsidRPr="007362E8">
        <w:rPr>
          <w:sz w:val="20"/>
          <w:szCs w:val="20"/>
        </w:rPr>
        <w:t xml:space="preserve"> on her road. She asked the Board what would be done to fix this long term ahead of the chip seal</w:t>
      </w:r>
      <w:r w:rsidR="00064257" w:rsidRPr="007362E8">
        <w:rPr>
          <w:sz w:val="20"/>
          <w:szCs w:val="20"/>
        </w:rPr>
        <w:t>ing that will be done on that mile this year. Overseer Armstrong said he would extend the culvert and add base rock.</w:t>
      </w:r>
    </w:p>
    <w:p w14:paraId="602649C6" w14:textId="74B3D197" w:rsidR="00064257" w:rsidRPr="007362E8" w:rsidRDefault="00BE0BBB" w:rsidP="00B2190A">
      <w:pPr>
        <w:pStyle w:val="NoSpacing"/>
        <w:numPr>
          <w:ilvl w:val="0"/>
          <w:numId w:val="18"/>
        </w:numPr>
        <w:rPr>
          <w:sz w:val="20"/>
          <w:szCs w:val="20"/>
        </w:rPr>
      </w:pPr>
      <w:r w:rsidRPr="007362E8">
        <w:rPr>
          <w:sz w:val="20"/>
          <w:szCs w:val="20"/>
        </w:rPr>
        <w:t>Rick Wo</w:t>
      </w:r>
      <w:r w:rsidR="008879B2" w:rsidRPr="007362E8">
        <w:rPr>
          <w:sz w:val="20"/>
          <w:szCs w:val="20"/>
        </w:rPr>
        <w:t>y</w:t>
      </w:r>
      <w:r w:rsidRPr="007362E8">
        <w:rPr>
          <w:sz w:val="20"/>
          <w:szCs w:val="20"/>
        </w:rPr>
        <w:t>dziak</w:t>
      </w:r>
      <w:r w:rsidR="008879B2" w:rsidRPr="007362E8">
        <w:rPr>
          <w:sz w:val="20"/>
          <w:szCs w:val="20"/>
        </w:rPr>
        <w:t xml:space="preserve"> asked how maintenance is on chip seal and if it’s more cost effective than </w:t>
      </w:r>
      <w:r w:rsidR="00361A10" w:rsidRPr="007362E8">
        <w:rPr>
          <w:sz w:val="20"/>
          <w:szCs w:val="20"/>
        </w:rPr>
        <w:t xml:space="preserve">maintaining gravel roads. Overseer Armstrong replied that maintenance </w:t>
      </w:r>
      <w:r w:rsidR="00322B77" w:rsidRPr="007362E8">
        <w:rPr>
          <w:sz w:val="20"/>
          <w:szCs w:val="20"/>
        </w:rPr>
        <w:t>can be minimal, depending on how heavily the roads are trafficked. Treasurer Christner added that a single layer of chip seal must be done approximately every 5 years on chip sealed roads</w:t>
      </w:r>
      <w:r w:rsidR="004F527C" w:rsidRPr="007362E8">
        <w:rPr>
          <w:sz w:val="20"/>
          <w:szCs w:val="20"/>
        </w:rPr>
        <w:t>, which means that the Township will eventually reach a limit on how many miles of chip seal it can maintain.</w:t>
      </w:r>
      <w:r w:rsidR="00861C8E" w:rsidRPr="007362E8">
        <w:rPr>
          <w:sz w:val="20"/>
          <w:szCs w:val="20"/>
        </w:rPr>
        <w:t xml:space="preserve"> Rick Woydziak also added that he thinks the </w:t>
      </w:r>
      <w:r w:rsidR="00A2557A">
        <w:rPr>
          <w:sz w:val="20"/>
          <w:szCs w:val="20"/>
        </w:rPr>
        <w:t>E/W</w:t>
      </w:r>
      <w:r w:rsidR="00861C8E" w:rsidRPr="007362E8">
        <w:rPr>
          <w:sz w:val="20"/>
          <w:szCs w:val="20"/>
        </w:rPr>
        <w:t xml:space="preserve"> roads should be chip sealed first</w:t>
      </w:r>
      <w:r w:rsidR="0071352E" w:rsidRPr="007362E8">
        <w:rPr>
          <w:sz w:val="20"/>
          <w:szCs w:val="20"/>
        </w:rPr>
        <w:t>, since the stop signs are posted on the N</w:t>
      </w:r>
      <w:r w:rsidR="00A2557A">
        <w:rPr>
          <w:sz w:val="20"/>
          <w:szCs w:val="20"/>
        </w:rPr>
        <w:t>/S</w:t>
      </w:r>
      <w:r w:rsidR="0071352E" w:rsidRPr="007362E8">
        <w:rPr>
          <w:sz w:val="20"/>
          <w:szCs w:val="20"/>
        </w:rPr>
        <w:t xml:space="preserve"> roads. </w:t>
      </w:r>
    </w:p>
    <w:p w14:paraId="0A7D4300" w14:textId="300689BE" w:rsidR="00154DF2" w:rsidRPr="007362E8" w:rsidRDefault="0071352E" w:rsidP="0071352E">
      <w:pPr>
        <w:pStyle w:val="NoSpacing"/>
        <w:numPr>
          <w:ilvl w:val="0"/>
          <w:numId w:val="18"/>
        </w:numPr>
        <w:rPr>
          <w:sz w:val="20"/>
          <w:szCs w:val="20"/>
        </w:rPr>
      </w:pPr>
      <w:r w:rsidRPr="007362E8">
        <w:rPr>
          <w:sz w:val="20"/>
          <w:szCs w:val="20"/>
        </w:rPr>
        <w:t>Darcy O’Dell</w:t>
      </w:r>
      <w:r w:rsidR="00891A0A" w:rsidRPr="007362E8">
        <w:rPr>
          <w:sz w:val="20"/>
          <w:szCs w:val="20"/>
        </w:rPr>
        <w:t xml:space="preserve"> asked if Butler County is going to contribute to the maintenance of Prairie Creek since it is being used as a detour during roadwork on Butler Road.</w:t>
      </w:r>
      <w:r w:rsidR="003D5ED3" w:rsidRPr="007362E8">
        <w:rPr>
          <w:sz w:val="20"/>
          <w:szCs w:val="20"/>
        </w:rPr>
        <w:t xml:space="preserve"> Trustee Jones said yes, Butler County will contribute to the maintenance of Prairie Creek between 150</w:t>
      </w:r>
      <w:r w:rsidR="003D5ED3" w:rsidRPr="007362E8">
        <w:rPr>
          <w:sz w:val="20"/>
          <w:szCs w:val="20"/>
          <w:vertAlign w:val="superscript"/>
        </w:rPr>
        <w:t>th</w:t>
      </w:r>
      <w:r w:rsidR="003D5ED3" w:rsidRPr="007362E8">
        <w:rPr>
          <w:sz w:val="20"/>
          <w:szCs w:val="20"/>
        </w:rPr>
        <w:t xml:space="preserve"> and 170</w:t>
      </w:r>
      <w:r w:rsidR="003D5ED3" w:rsidRPr="007362E8">
        <w:rPr>
          <w:sz w:val="20"/>
          <w:szCs w:val="20"/>
          <w:vertAlign w:val="superscript"/>
        </w:rPr>
        <w:t>th</w:t>
      </w:r>
      <w:r w:rsidR="003D5ED3" w:rsidRPr="007362E8">
        <w:rPr>
          <w:sz w:val="20"/>
          <w:szCs w:val="20"/>
        </w:rPr>
        <w:t>, but the additional mile going to 180</w:t>
      </w:r>
      <w:r w:rsidR="003D5ED3" w:rsidRPr="007362E8">
        <w:rPr>
          <w:sz w:val="20"/>
          <w:szCs w:val="20"/>
          <w:vertAlign w:val="superscript"/>
        </w:rPr>
        <w:t>th</w:t>
      </w:r>
      <w:r w:rsidR="003D5ED3" w:rsidRPr="007362E8">
        <w:rPr>
          <w:sz w:val="20"/>
          <w:szCs w:val="20"/>
        </w:rPr>
        <w:t xml:space="preserve"> is experiencing increased traffic as well. The Township will attempt to </w:t>
      </w:r>
      <w:r w:rsidR="004F073D" w:rsidRPr="007362E8">
        <w:rPr>
          <w:sz w:val="20"/>
          <w:szCs w:val="20"/>
        </w:rPr>
        <w:t>obtain assistance for that mile as well.</w:t>
      </w:r>
    </w:p>
    <w:p w14:paraId="19D0F04F" w14:textId="77777777" w:rsidR="00870BE1" w:rsidRPr="007362E8" w:rsidRDefault="00870BE1" w:rsidP="00870BE1">
      <w:pPr>
        <w:pStyle w:val="NoSpacing"/>
        <w:ind w:left="720"/>
        <w:rPr>
          <w:sz w:val="20"/>
          <w:szCs w:val="20"/>
        </w:rPr>
      </w:pPr>
    </w:p>
    <w:p w14:paraId="3A3334BD" w14:textId="328DBF97" w:rsidR="002F41B4" w:rsidRPr="007362E8" w:rsidRDefault="00316FC5" w:rsidP="00B007FE">
      <w:pPr>
        <w:pStyle w:val="NoSpacing"/>
        <w:rPr>
          <w:b/>
          <w:sz w:val="20"/>
          <w:szCs w:val="20"/>
          <w:u w:val="single"/>
        </w:rPr>
      </w:pPr>
      <w:r w:rsidRPr="007362E8">
        <w:rPr>
          <w:b/>
          <w:sz w:val="20"/>
          <w:szCs w:val="20"/>
          <w:u w:val="single"/>
        </w:rPr>
        <w:t>ADJOURNMENT</w:t>
      </w:r>
      <w:r w:rsidR="00C7596D" w:rsidRPr="007362E8">
        <w:rPr>
          <w:b/>
          <w:sz w:val="20"/>
          <w:szCs w:val="20"/>
          <w:u w:val="single"/>
        </w:rPr>
        <w:t>:</w:t>
      </w:r>
      <w:r w:rsidR="006F17EF" w:rsidRPr="007362E8">
        <w:rPr>
          <w:b/>
          <w:sz w:val="20"/>
          <w:szCs w:val="20"/>
          <w:u w:val="single"/>
        </w:rPr>
        <w:t xml:space="preserve"> </w:t>
      </w:r>
      <w:r w:rsidR="00C7596D" w:rsidRPr="007362E8">
        <w:rPr>
          <w:sz w:val="20"/>
          <w:szCs w:val="20"/>
        </w:rPr>
        <w:t xml:space="preserve">Meeting adjourned at </w:t>
      </w:r>
      <w:r w:rsidR="003E3B99" w:rsidRPr="007362E8">
        <w:rPr>
          <w:sz w:val="20"/>
          <w:szCs w:val="20"/>
        </w:rPr>
        <w:t>7:</w:t>
      </w:r>
      <w:r w:rsidR="007362E8" w:rsidRPr="007362E8">
        <w:rPr>
          <w:sz w:val="20"/>
          <w:szCs w:val="20"/>
        </w:rPr>
        <w:t>22</w:t>
      </w:r>
      <w:r w:rsidR="00783AD0" w:rsidRPr="007362E8">
        <w:rPr>
          <w:sz w:val="20"/>
          <w:szCs w:val="20"/>
        </w:rPr>
        <w:t xml:space="preserve"> </w:t>
      </w:r>
      <w:r w:rsidR="00C7596D" w:rsidRPr="007362E8">
        <w:rPr>
          <w:sz w:val="20"/>
          <w:szCs w:val="20"/>
        </w:rPr>
        <w:t>PM</w:t>
      </w:r>
      <w:r w:rsidR="00033444" w:rsidRPr="007362E8">
        <w:rPr>
          <w:sz w:val="20"/>
          <w:szCs w:val="20"/>
        </w:rPr>
        <w:t>.</w:t>
      </w:r>
    </w:p>
    <w:sectPr w:rsidR="002F41B4" w:rsidRPr="007362E8"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5D029" w14:textId="77777777" w:rsidR="00134699" w:rsidRDefault="00134699" w:rsidP="00C7596D">
      <w:pPr>
        <w:spacing w:after="0" w:line="240" w:lineRule="auto"/>
      </w:pPr>
      <w:r>
        <w:separator/>
      </w:r>
    </w:p>
  </w:endnote>
  <w:endnote w:type="continuationSeparator" w:id="0">
    <w:p w14:paraId="114AC499" w14:textId="77777777" w:rsidR="00134699" w:rsidRDefault="00134699" w:rsidP="00C7596D">
      <w:pPr>
        <w:spacing w:after="0" w:line="240" w:lineRule="auto"/>
      </w:pPr>
      <w:r>
        <w:continuationSeparator/>
      </w:r>
    </w:p>
  </w:endnote>
  <w:endnote w:type="continuationNotice" w:id="1">
    <w:p w14:paraId="457C1908" w14:textId="77777777" w:rsidR="00134699" w:rsidRDefault="00134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7C0F" w14:textId="77777777" w:rsidR="00134699" w:rsidRDefault="00134699" w:rsidP="00C7596D">
      <w:pPr>
        <w:spacing w:after="0" w:line="240" w:lineRule="auto"/>
      </w:pPr>
      <w:r>
        <w:separator/>
      </w:r>
    </w:p>
  </w:footnote>
  <w:footnote w:type="continuationSeparator" w:id="0">
    <w:p w14:paraId="661160CB" w14:textId="77777777" w:rsidR="00134699" w:rsidRDefault="00134699" w:rsidP="00C7596D">
      <w:pPr>
        <w:spacing w:after="0" w:line="240" w:lineRule="auto"/>
      </w:pPr>
      <w:r>
        <w:continuationSeparator/>
      </w:r>
    </w:p>
  </w:footnote>
  <w:footnote w:type="continuationNotice" w:id="1">
    <w:p w14:paraId="0368FA70" w14:textId="77777777" w:rsidR="00134699" w:rsidRDefault="001346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120B1"/>
    <w:multiLevelType w:val="hybridMultilevel"/>
    <w:tmpl w:val="03B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11"/>
  </w:num>
  <w:num w:numId="2" w16cid:durableId="2108767042">
    <w:abstractNumId w:val="7"/>
  </w:num>
  <w:num w:numId="3" w16cid:durableId="1715420062">
    <w:abstractNumId w:val="5"/>
  </w:num>
  <w:num w:numId="4" w16cid:durableId="881360647">
    <w:abstractNumId w:val="13"/>
  </w:num>
  <w:num w:numId="5" w16cid:durableId="1984655389">
    <w:abstractNumId w:val="12"/>
  </w:num>
  <w:num w:numId="6" w16cid:durableId="1515657112">
    <w:abstractNumId w:val="4"/>
  </w:num>
  <w:num w:numId="7" w16cid:durableId="1616863557">
    <w:abstractNumId w:val="16"/>
  </w:num>
  <w:num w:numId="8" w16cid:durableId="1378166053">
    <w:abstractNumId w:val="21"/>
  </w:num>
  <w:num w:numId="9" w16cid:durableId="1843349823">
    <w:abstractNumId w:val="1"/>
  </w:num>
  <w:num w:numId="10" w16cid:durableId="1282614321">
    <w:abstractNumId w:val="3"/>
  </w:num>
  <w:num w:numId="11" w16cid:durableId="17657278">
    <w:abstractNumId w:val="10"/>
  </w:num>
  <w:num w:numId="12" w16cid:durableId="856775497">
    <w:abstractNumId w:val="2"/>
  </w:num>
  <w:num w:numId="13" w16cid:durableId="2045396484">
    <w:abstractNumId w:val="20"/>
  </w:num>
  <w:num w:numId="14" w16cid:durableId="680396642">
    <w:abstractNumId w:val="15"/>
  </w:num>
  <w:num w:numId="15" w16cid:durableId="1709797331">
    <w:abstractNumId w:val="0"/>
  </w:num>
  <w:num w:numId="16" w16cid:durableId="2096978530">
    <w:abstractNumId w:val="8"/>
  </w:num>
  <w:num w:numId="17" w16cid:durableId="1188373097">
    <w:abstractNumId w:val="19"/>
  </w:num>
  <w:num w:numId="18" w16cid:durableId="1584992292">
    <w:abstractNumId w:val="18"/>
  </w:num>
  <w:num w:numId="19" w16cid:durableId="842207809">
    <w:abstractNumId w:val="14"/>
  </w:num>
  <w:num w:numId="20" w16cid:durableId="440492778">
    <w:abstractNumId w:val="17"/>
  </w:num>
  <w:num w:numId="21" w16cid:durableId="2076470762">
    <w:abstractNumId w:val="6"/>
  </w:num>
  <w:num w:numId="22" w16cid:durableId="518783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170C"/>
    <w:rsid w:val="0001205E"/>
    <w:rsid w:val="00013DA0"/>
    <w:rsid w:val="00014C41"/>
    <w:rsid w:val="00016422"/>
    <w:rsid w:val="00016912"/>
    <w:rsid w:val="00020B22"/>
    <w:rsid w:val="00020F12"/>
    <w:rsid w:val="000219AB"/>
    <w:rsid w:val="00023689"/>
    <w:rsid w:val="0002526A"/>
    <w:rsid w:val="00025DFA"/>
    <w:rsid w:val="00026975"/>
    <w:rsid w:val="00030B70"/>
    <w:rsid w:val="00031CFE"/>
    <w:rsid w:val="00032D79"/>
    <w:rsid w:val="00033444"/>
    <w:rsid w:val="0003389B"/>
    <w:rsid w:val="0003500F"/>
    <w:rsid w:val="0003655F"/>
    <w:rsid w:val="000369AE"/>
    <w:rsid w:val="0004057A"/>
    <w:rsid w:val="00040CA7"/>
    <w:rsid w:val="000426D6"/>
    <w:rsid w:val="00042EBB"/>
    <w:rsid w:val="000458AD"/>
    <w:rsid w:val="00047C40"/>
    <w:rsid w:val="00050BEF"/>
    <w:rsid w:val="00051A09"/>
    <w:rsid w:val="00053DCA"/>
    <w:rsid w:val="00056F96"/>
    <w:rsid w:val="00061716"/>
    <w:rsid w:val="00061B1E"/>
    <w:rsid w:val="00063797"/>
    <w:rsid w:val="00063D30"/>
    <w:rsid w:val="00064257"/>
    <w:rsid w:val="000669F8"/>
    <w:rsid w:val="00072E08"/>
    <w:rsid w:val="000768B2"/>
    <w:rsid w:val="00081BAD"/>
    <w:rsid w:val="00082EF3"/>
    <w:rsid w:val="00086538"/>
    <w:rsid w:val="00090253"/>
    <w:rsid w:val="000913A8"/>
    <w:rsid w:val="000919B5"/>
    <w:rsid w:val="00092910"/>
    <w:rsid w:val="00093259"/>
    <w:rsid w:val="0009381B"/>
    <w:rsid w:val="000953D2"/>
    <w:rsid w:val="000960AC"/>
    <w:rsid w:val="000971A6"/>
    <w:rsid w:val="000A2337"/>
    <w:rsid w:val="000A56F7"/>
    <w:rsid w:val="000B11A3"/>
    <w:rsid w:val="000B25C4"/>
    <w:rsid w:val="000B399C"/>
    <w:rsid w:val="000B6770"/>
    <w:rsid w:val="000B6D24"/>
    <w:rsid w:val="000B726C"/>
    <w:rsid w:val="000C0CCD"/>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3759"/>
    <w:rsid w:val="000F4DC1"/>
    <w:rsid w:val="000F630E"/>
    <w:rsid w:val="000F653E"/>
    <w:rsid w:val="00100A7E"/>
    <w:rsid w:val="00105B08"/>
    <w:rsid w:val="00106CF2"/>
    <w:rsid w:val="001152A1"/>
    <w:rsid w:val="0011722B"/>
    <w:rsid w:val="001202C0"/>
    <w:rsid w:val="001243C7"/>
    <w:rsid w:val="00125B15"/>
    <w:rsid w:val="00125FCE"/>
    <w:rsid w:val="0012634C"/>
    <w:rsid w:val="001263CA"/>
    <w:rsid w:val="00127DCC"/>
    <w:rsid w:val="001306D5"/>
    <w:rsid w:val="00131A1C"/>
    <w:rsid w:val="0013255A"/>
    <w:rsid w:val="00134699"/>
    <w:rsid w:val="001353E3"/>
    <w:rsid w:val="00135638"/>
    <w:rsid w:val="00135AFE"/>
    <w:rsid w:val="00135DF5"/>
    <w:rsid w:val="00136ADC"/>
    <w:rsid w:val="00137230"/>
    <w:rsid w:val="001410C1"/>
    <w:rsid w:val="00145D7D"/>
    <w:rsid w:val="001525CB"/>
    <w:rsid w:val="00152BE5"/>
    <w:rsid w:val="00154262"/>
    <w:rsid w:val="00154DF2"/>
    <w:rsid w:val="00155169"/>
    <w:rsid w:val="0015580C"/>
    <w:rsid w:val="001607C0"/>
    <w:rsid w:val="00164913"/>
    <w:rsid w:val="001652C6"/>
    <w:rsid w:val="00166C86"/>
    <w:rsid w:val="00170D78"/>
    <w:rsid w:val="0017537E"/>
    <w:rsid w:val="00177DC3"/>
    <w:rsid w:val="00186ABB"/>
    <w:rsid w:val="00187B46"/>
    <w:rsid w:val="001A0529"/>
    <w:rsid w:val="001A18D0"/>
    <w:rsid w:val="001A43E9"/>
    <w:rsid w:val="001A5588"/>
    <w:rsid w:val="001B0471"/>
    <w:rsid w:val="001B0FF5"/>
    <w:rsid w:val="001B1D14"/>
    <w:rsid w:val="001B39C4"/>
    <w:rsid w:val="001B3E6F"/>
    <w:rsid w:val="001B41E1"/>
    <w:rsid w:val="001B5988"/>
    <w:rsid w:val="001C264D"/>
    <w:rsid w:val="001C7105"/>
    <w:rsid w:val="001D22B0"/>
    <w:rsid w:val="001D3C63"/>
    <w:rsid w:val="001D433A"/>
    <w:rsid w:val="001D5D1B"/>
    <w:rsid w:val="001D6BB5"/>
    <w:rsid w:val="001E00A2"/>
    <w:rsid w:val="001E3CBC"/>
    <w:rsid w:val="001E3E06"/>
    <w:rsid w:val="001E6337"/>
    <w:rsid w:val="001E6FD4"/>
    <w:rsid w:val="001F66D5"/>
    <w:rsid w:val="001F6BF4"/>
    <w:rsid w:val="001F78C2"/>
    <w:rsid w:val="0020118A"/>
    <w:rsid w:val="002035A5"/>
    <w:rsid w:val="0020424E"/>
    <w:rsid w:val="00204BB1"/>
    <w:rsid w:val="0020658C"/>
    <w:rsid w:val="00206B96"/>
    <w:rsid w:val="00210796"/>
    <w:rsid w:val="0021273B"/>
    <w:rsid w:val="00217619"/>
    <w:rsid w:val="00221200"/>
    <w:rsid w:val="00221A9E"/>
    <w:rsid w:val="00222207"/>
    <w:rsid w:val="0022383C"/>
    <w:rsid w:val="00224E72"/>
    <w:rsid w:val="00230CE4"/>
    <w:rsid w:val="00231166"/>
    <w:rsid w:val="002313FC"/>
    <w:rsid w:val="0023274C"/>
    <w:rsid w:val="00233B72"/>
    <w:rsid w:val="00240896"/>
    <w:rsid w:val="00241229"/>
    <w:rsid w:val="00242E2B"/>
    <w:rsid w:val="00243752"/>
    <w:rsid w:val="002457EF"/>
    <w:rsid w:val="00250D1B"/>
    <w:rsid w:val="002542C5"/>
    <w:rsid w:val="00260174"/>
    <w:rsid w:val="00263A56"/>
    <w:rsid w:val="0026581D"/>
    <w:rsid w:val="00274F3B"/>
    <w:rsid w:val="00275337"/>
    <w:rsid w:val="00275B9B"/>
    <w:rsid w:val="002763F6"/>
    <w:rsid w:val="00280269"/>
    <w:rsid w:val="00283AF1"/>
    <w:rsid w:val="00286412"/>
    <w:rsid w:val="002869E2"/>
    <w:rsid w:val="00287280"/>
    <w:rsid w:val="00287E43"/>
    <w:rsid w:val="00291D7C"/>
    <w:rsid w:val="0029410E"/>
    <w:rsid w:val="00294773"/>
    <w:rsid w:val="002953D8"/>
    <w:rsid w:val="00295D72"/>
    <w:rsid w:val="002A1259"/>
    <w:rsid w:val="002A3813"/>
    <w:rsid w:val="002A5D02"/>
    <w:rsid w:val="002B4FDE"/>
    <w:rsid w:val="002B56FB"/>
    <w:rsid w:val="002C0EEA"/>
    <w:rsid w:val="002C2217"/>
    <w:rsid w:val="002C2DF3"/>
    <w:rsid w:val="002C3A03"/>
    <w:rsid w:val="002C5024"/>
    <w:rsid w:val="002C7744"/>
    <w:rsid w:val="002D0A22"/>
    <w:rsid w:val="002D2812"/>
    <w:rsid w:val="002D4BDD"/>
    <w:rsid w:val="002D78C2"/>
    <w:rsid w:val="002E1B5E"/>
    <w:rsid w:val="002E1FA1"/>
    <w:rsid w:val="002E37FA"/>
    <w:rsid w:val="002E385C"/>
    <w:rsid w:val="002E710B"/>
    <w:rsid w:val="002E726A"/>
    <w:rsid w:val="002E73FC"/>
    <w:rsid w:val="002F22B4"/>
    <w:rsid w:val="002F3C97"/>
    <w:rsid w:val="002F41B4"/>
    <w:rsid w:val="002F53CC"/>
    <w:rsid w:val="00300C12"/>
    <w:rsid w:val="00302615"/>
    <w:rsid w:val="003037CC"/>
    <w:rsid w:val="003040F3"/>
    <w:rsid w:val="00305614"/>
    <w:rsid w:val="00305B52"/>
    <w:rsid w:val="003120E1"/>
    <w:rsid w:val="00313F92"/>
    <w:rsid w:val="00316FC5"/>
    <w:rsid w:val="00321B57"/>
    <w:rsid w:val="00322129"/>
    <w:rsid w:val="00322B77"/>
    <w:rsid w:val="00325D43"/>
    <w:rsid w:val="00325FAC"/>
    <w:rsid w:val="00327574"/>
    <w:rsid w:val="00331D8E"/>
    <w:rsid w:val="00332BF3"/>
    <w:rsid w:val="00333014"/>
    <w:rsid w:val="00336BF0"/>
    <w:rsid w:val="00340821"/>
    <w:rsid w:val="0034128B"/>
    <w:rsid w:val="003415E0"/>
    <w:rsid w:val="003415E8"/>
    <w:rsid w:val="0034284F"/>
    <w:rsid w:val="00343688"/>
    <w:rsid w:val="0034426E"/>
    <w:rsid w:val="0034680C"/>
    <w:rsid w:val="00347AE9"/>
    <w:rsid w:val="003502B5"/>
    <w:rsid w:val="00353724"/>
    <w:rsid w:val="003611D7"/>
    <w:rsid w:val="00361A10"/>
    <w:rsid w:val="003646D1"/>
    <w:rsid w:val="00364880"/>
    <w:rsid w:val="003669E4"/>
    <w:rsid w:val="00367B54"/>
    <w:rsid w:val="00373977"/>
    <w:rsid w:val="00377328"/>
    <w:rsid w:val="00382E88"/>
    <w:rsid w:val="003845B9"/>
    <w:rsid w:val="00384913"/>
    <w:rsid w:val="00386A71"/>
    <w:rsid w:val="00387A38"/>
    <w:rsid w:val="00387D20"/>
    <w:rsid w:val="00390841"/>
    <w:rsid w:val="00392441"/>
    <w:rsid w:val="003928B1"/>
    <w:rsid w:val="00392CBD"/>
    <w:rsid w:val="00393B26"/>
    <w:rsid w:val="0039427A"/>
    <w:rsid w:val="003956E8"/>
    <w:rsid w:val="00395BA2"/>
    <w:rsid w:val="00395DB4"/>
    <w:rsid w:val="00396546"/>
    <w:rsid w:val="00396C43"/>
    <w:rsid w:val="00397E69"/>
    <w:rsid w:val="003A4AAE"/>
    <w:rsid w:val="003A4C9E"/>
    <w:rsid w:val="003A7999"/>
    <w:rsid w:val="003B06B3"/>
    <w:rsid w:val="003B19F8"/>
    <w:rsid w:val="003B5219"/>
    <w:rsid w:val="003B67D2"/>
    <w:rsid w:val="003B73BC"/>
    <w:rsid w:val="003B7D4C"/>
    <w:rsid w:val="003C2ABE"/>
    <w:rsid w:val="003C58A8"/>
    <w:rsid w:val="003C7955"/>
    <w:rsid w:val="003C7AF5"/>
    <w:rsid w:val="003D12B4"/>
    <w:rsid w:val="003D1B8A"/>
    <w:rsid w:val="003D362F"/>
    <w:rsid w:val="003D3ED8"/>
    <w:rsid w:val="003D5ED3"/>
    <w:rsid w:val="003D6EF6"/>
    <w:rsid w:val="003D7E23"/>
    <w:rsid w:val="003E1E45"/>
    <w:rsid w:val="003E2F3F"/>
    <w:rsid w:val="003E3B99"/>
    <w:rsid w:val="003E4252"/>
    <w:rsid w:val="003E438C"/>
    <w:rsid w:val="003E4B75"/>
    <w:rsid w:val="003E727B"/>
    <w:rsid w:val="003F055F"/>
    <w:rsid w:val="003F0712"/>
    <w:rsid w:val="003F07CF"/>
    <w:rsid w:val="003F217C"/>
    <w:rsid w:val="003F3169"/>
    <w:rsid w:val="003F34F4"/>
    <w:rsid w:val="003F548C"/>
    <w:rsid w:val="003F64B6"/>
    <w:rsid w:val="00401462"/>
    <w:rsid w:val="004026A3"/>
    <w:rsid w:val="004028DF"/>
    <w:rsid w:val="00403A4B"/>
    <w:rsid w:val="00404A94"/>
    <w:rsid w:val="004063A4"/>
    <w:rsid w:val="00407BFB"/>
    <w:rsid w:val="0041060E"/>
    <w:rsid w:val="004117D5"/>
    <w:rsid w:val="00412A42"/>
    <w:rsid w:val="00414983"/>
    <w:rsid w:val="004159E7"/>
    <w:rsid w:val="0041670A"/>
    <w:rsid w:val="0042048A"/>
    <w:rsid w:val="0042054C"/>
    <w:rsid w:val="00422808"/>
    <w:rsid w:val="0042345D"/>
    <w:rsid w:val="004270EC"/>
    <w:rsid w:val="00427C7F"/>
    <w:rsid w:val="0043269E"/>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2342"/>
    <w:rsid w:val="004644B0"/>
    <w:rsid w:val="00464C47"/>
    <w:rsid w:val="0046560D"/>
    <w:rsid w:val="00465DCD"/>
    <w:rsid w:val="004726EF"/>
    <w:rsid w:val="004736A4"/>
    <w:rsid w:val="004738C6"/>
    <w:rsid w:val="0047391F"/>
    <w:rsid w:val="00476AFA"/>
    <w:rsid w:val="00480095"/>
    <w:rsid w:val="00482FDA"/>
    <w:rsid w:val="004848AD"/>
    <w:rsid w:val="0049058D"/>
    <w:rsid w:val="004921CB"/>
    <w:rsid w:val="00493C8F"/>
    <w:rsid w:val="004947A0"/>
    <w:rsid w:val="004949FA"/>
    <w:rsid w:val="004955E6"/>
    <w:rsid w:val="004A07EF"/>
    <w:rsid w:val="004A08AE"/>
    <w:rsid w:val="004A18F9"/>
    <w:rsid w:val="004A29CD"/>
    <w:rsid w:val="004A3E93"/>
    <w:rsid w:val="004A4BC8"/>
    <w:rsid w:val="004A5B46"/>
    <w:rsid w:val="004B1823"/>
    <w:rsid w:val="004B2285"/>
    <w:rsid w:val="004B3148"/>
    <w:rsid w:val="004B5310"/>
    <w:rsid w:val="004B59FF"/>
    <w:rsid w:val="004B5F09"/>
    <w:rsid w:val="004B6030"/>
    <w:rsid w:val="004B6BFD"/>
    <w:rsid w:val="004B74B8"/>
    <w:rsid w:val="004C16CA"/>
    <w:rsid w:val="004C317B"/>
    <w:rsid w:val="004C3A84"/>
    <w:rsid w:val="004C68F5"/>
    <w:rsid w:val="004D0261"/>
    <w:rsid w:val="004D2A7F"/>
    <w:rsid w:val="004D3227"/>
    <w:rsid w:val="004D3B41"/>
    <w:rsid w:val="004D417F"/>
    <w:rsid w:val="004D4529"/>
    <w:rsid w:val="004D7337"/>
    <w:rsid w:val="004E52F5"/>
    <w:rsid w:val="004F073D"/>
    <w:rsid w:val="004F4AFE"/>
    <w:rsid w:val="004F527C"/>
    <w:rsid w:val="0050009C"/>
    <w:rsid w:val="00501B84"/>
    <w:rsid w:val="00506989"/>
    <w:rsid w:val="0051370F"/>
    <w:rsid w:val="0052472C"/>
    <w:rsid w:val="00530486"/>
    <w:rsid w:val="00531714"/>
    <w:rsid w:val="00540D04"/>
    <w:rsid w:val="005415A9"/>
    <w:rsid w:val="00542C04"/>
    <w:rsid w:val="00542DAD"/>
    <w:rsid w:val="0054380A"/>
    <w:rsid w:val="00544D68"/>
    <w:rsid w:val="00545158"/>
    <w:rsid w:val="00545166"/>
    <w:rsid w:val="00547C8E"/>
    <w:rsid w:val="00553BE8"/>
    <w:rsid w:val="00556F4C"/>
    <w:rsid w:val="00560F97"/>
    <w:rsid w:val="00561C16"/>
    <w:rsid w:val="00564DD9"/>
    <w:rsid w:val="00565B94"/>
    <w:rsid w:val="00566D1B"/>
    <w:rsid w:val="00571504"/>
    <w:rsid w:val="0057402C"/>
    <w:rsid w:val="00574957"/>
    <w:rsid w:val="00575036"/>
    <w:rsid w:val="00576906"/>
    <w:rsid w:val="005769D4"/>
    <w:rsid w:val="00581498"/>
    <w:rsid w:val="00581BA4"/>
    <w:rsid w:val="00582C68"/>
    <w:rsid w:val="00584295"/>
    <w:rsid w:val="00585E60"/>
    <w:rsid w:val="005860B3"/>
    <w:rsid w:val="00586958"/>
    <w:rsid w:val="00586C00"/>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0560"/>
    <w:rsid w:val="005B4563"/>
    <w:rsid w:val="005C26CF"/>
    <w:rsid w:val="005C2774"/>
    <w:rsid w:val="005C33C0"/>
    <w:rsid w:val="005C383C"/>
    <w:rsid w:val="005C383D"/>
    <w:rsid w:val="005C467B"/>
    <w:rsid w:val="005C5A2A"/>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4B71"/>
    <w:rsid w:val="00606CD2"/>
    <w:rsid w:val="00607290"/>
    <w:rsid w:val="00607679"/>
    <w:rsid w:val="00610457"/>
    <w:rsid w:val="00611A6C"/>
    <w:rsid w:val="006212AD"/>
    <w:rsid w:val="00623611"/>
    <w:rsid w:val="006238BA"/>
    <w:rsid w:val="00624C7E"/>
    <w:rsid w:val="006258D1"/>
    <w:rsid w:val="00627C7F"/>
    <w:rsid w:val="00633103"/>
    <w:rsid w:val="006338BF"/>
    <w:rsid w:val="00637C45"/>
    <w:rsid w:val="00637F32"/>
    <w:rsid w:val="006448CC"/>
    <w:rsid w:val="00645896"/>
    <w:rsid w:val="00647075"/>
    <w:rsid w:val="006510A4"/>
    <w:rsid w:val="00651490"/>
    <w:rsid w:val="00651669"/>
    <w:rsid w:val="00653F5B"/>
    <w:rsid w:val="00654789"/>
    <w:rsid w:val="00654ADB"/>
    <w:rsid w:val="00660996"/>
    <w:rsid w:val="00664624"/>
    <w:rsid w:val="00665358"/>
    <w:rsid w:val="006654E0"/>
    <w:rsid w:val="00666E61"/>
    <w:rsid w:val="00667B4D"/>
    <w:rsid w:val="00667EF2"/>
    <w:rsid w:val="00671F14"/>
    <w:rsid w:val="00672209"/>
    <w:rsid w:val="006755EA"/>
    <w:rsid w:val="00680F01"/>
    <w:rsid w:val="00682F19"/>
    <w:rsid w:val="0068482F"/>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797C"/>
    <w:rsid w:val="006B7E6E"/>
    <w:rsid w:val="006C0910"/>
    <w:rsid w:val="006C0C4D"/>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E65B1"/>
    <w:rsid w:val="006F07B4"/>
    <w:rsid w:val="006F17EF"/>
    <w:rsid w:val="006F1BBF"/>
    <w:rsid w:val="006F23F7"/>
    <w:rsid w:val="006F47E0"/>
    <w:rsid w:val="006F4BE9"/>
    <w:rsid w:val="006F5ED9"/>
    <w:rsid w:val="007005F1"/>
    <w:rsid w:val="00704072"/>
    <w:rsid w:val="00704950"/>
    <w:rsid w:val="00711F21"/>
    <w:rsid w:val="0071352E"/>
    <w:rsid w:val="0071791F"/>
    <w:rsid w:val="00720290"/>
    <w:rsid w:val="00721D77"/>
    <w:rsid w:val="00731461"/>
    <w:rsid w:val="00731A5E"/>
    <w:rsid w:val="0073257A"/>
    <w:rsid w:val="0073431D"/>
    <w:rsid w:val="007362E8"/>
    <w:rsid w:val="007470CC"/>
    <w:rsid w:val="00751BFF"/>
    <w:rsid w:val="0075242A"/>
    <w:rsid w:val="00752677"/>
    <w:rsid w:val="00752A12"/>
    <w:rsid w:val="007551E2"/>
    <w:rsid w:val="00757F99"/>
    <w:rsid w:val="00760DF1"/>
    <w:rsid w:val="00762FDD"/>
    <w:rsid w:val="007638FD"/>
    <w:rsid w:val="00770549"/>
    <w:rsid w:val="00770E6D"/>
    <w:rsid w:val="00773610"/>
    <w:rsid w:val="00774EE9"/>
    <w:rsid w:val="00775EA5"/>
    <w:rsid w:val="00776AD8"/>
    <w:rsid w:val="007779CA"/>
    <w:rsid w:val="00782DCE"/>
    <w:rsid w:val="00782DD8"/>
    <w:rsid w:val="00783728"/>
    <w:rsid w:val="00783AD0"/>
    <w:rsid w:val="007866BB"/>
    <w:rsid w:val="0079012B"/>
    <w:rsid w:val="00790480"/>
    <w:rsid w:val="00790FB1"/>
    <w:rsid w:val="00792AB3"/>
    <w:rsid w:val="00794BDB"/>
    <w:rsid w:val="007A252B"/>
    <w:rsid w:val="007A373E"/>
    <w:rsid w:val="007A45B7"/>
    <w:rsid w:val="007A4E50"/>
    <w:rsid w:val="007B226D"/>
    <w:rsid w:val="007B3BA7"/>
    <w:rsid w:val="007B6E6F"/>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5C09"/>
    <w:rsid w:val="007F6DB5"/>
    <w:rsid w:val="007F7516"/>
    <w:rsid w:val="00800F0D"/>
    <w:rsid w:val="0080330D"/>
    <w:rsid w:val="00805132"/>
    <w:rsid w:val="008069C9"/>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276B"/>
    <w:rsid w:val="00843000"/>
    <w:rsid w:val="0084364C"/>
    <w:rsid w:val="00846771"/>
    <w:rsid w:val="00850425"/>
    <w:rsid w:val="008526F3"/>
    <w:rsid w:val="00852A01"/>
    <w:rsid w:val="00860512"/>
    <w:rsid w:val="00861C8E"/>
    <w:rsid w:val="00862F8B"/>
    <w:rsid w:val="00863297"/>
    <w:rsid w:val="00865421"/>
    <w:rsid w:val="0086711D"/>
    <w:rsid w:val="00867A59"/>
    <w:rsid w:val="00870BE1"/>
    <w:rsid w:val="00875F07"/>
    <w:rsid w:val="00877FE3"/>
    <w:rsid w:val="008800D0"/>
    <w:rsid w:val="00880A82"/>
    <w:rsid w:val="00882079"/>
    <w:rsid w:val="00882741"/>
    <w:rsid w:val="008827AC"/>
    <w:rsid w:val="00886431"/>
    <w:rsid w:val="008879B2"/>
    <w:rsid w:val="00887C90"/>
    <w:rsid w:val="0089115E"/>
    <w:rsid w:val="00891A0A"/>
    <w:rsid w:val="008939E7"/>
    <w:rsid w:val="00893D2F"/>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B65AE"/>
    <w:rsid w:val="008C41EA"/>
    <w:rsid w:val="008C59D4"/>
    <w:rsid w:val="008C7D94"/>
    <w:rsid w:val="008D42B7"/>
    <w:rsid w:val="008D7959"/>
    <w:rsid w:val="008E15AB"/>
    <w:rsid w:val="008E3051"/>
    <w:rsid w:val="008E4DC8"/>
    <w:rsid w:val="008E7EFE"/>
    <w:rsid w:val="008F008B"/>
    <w:rsid w:val="008F0773"/>
    <w:rsid w:val="008F459D"/>
    <w:rsid w:val="008F4C80"/>
    <w:rsid w:val="008F4CCA"/>
    <w:rsid w:val="008F50B0"/>
    <w:rsid w:val="009010D4"/>
    <w:rsid w:val="00904CE2"/>
    <w:rsid w:val="00907008"/>
    <w:rsid w:val="009117A3"/>
    <w:rsid w:val="0091192E"/>
    <w:rsid w:val="00913D24"/>
    <w:rsid w:val="009152CE"/>
    <w:rsid w:val="009169BF"/>
    <w:rsid w:val="00916CD1"/>
    <w:rsid w:val="00920204"/>
    <w:rsid w:val="00921DF1"/>
    <w:rsid w:val="009234EC"/>
    <w:rsid w:val="00924731"/>
    <w:rsid w:val="00924958"/>
    <w:rsid w:val="00924C66"/>
    <w:rsid w:val="0092637A"/>
    <w:rsid w:val="00931DB6"/>
    <w:rsid w:val="00932762"/>
    <w:rsid w:val="0093544B"/>
    <w:rsid w:val="00935D97"/>
    <w:rsid w:val="00941EED"/>
    <w:rsid w:val="0094235C"/>
    <w:rsid w:val="00942948"/>
    <w:rsid w:val="00945379"/>
    <w:rsid w:val="00945CE4"/>
    <w:rsid w:val="00950229"/>
    <w:rsid w:val="00952FAB"/>
    <w:rsid w:val="00953828"/>
    <w:rsid w:val="009552F3"/>
    <w:rsid w:val="00956D8E"/>
    <w:rsid w:val="00956F88"/>
    <w:rsid w:val="00960EF4"/>
    <w:rsid w:val="009610D0"/>
    <w:rsid w:val="00965972"/>
    <w:rsid w:val="00966860"/>
    <w:rsid w:val="00966E74"/>
    <w:rsid w:val="00972AE2"/>
    <w:rsid w:val="009739C4"/>
    <w:rsid w:val="00973A24"/>
    <w:rsid w:val="00975A86"/>
    <w:rsid w:val="009779BB"/>
    <w:rsid w:val="009835C4"/>
    <w:rsid w:val="00983C9F"/>
    <w:rsid w:val="00986250"/>
    <w:rsid w:val="00987B4B"/>
    <w:rsid w:val="00990B74"/>
    <w:rsid w:val="0099434F"/>
    <w:rsid w:val="0099516B"/>
    <w:rsid w:val="00995CC9"/>
    <w:rsid w:val="009962F5"/>
    <w:rsid w:val="009A0938"/>
    <w:rsid w:val="009A359A"/>
    <w:rsid w:val="009A4ADA"/>
    <w:rsid w:val="009A5AB5"/>
    <w:rsid w:val="009A7DBD"/>
    <w:rsid w:val="009A7FB1"/>
    <w:rsid w:val="009B0206"/>
    <w:rsid w:val="009B17AC"/>
    <w:rsid w:val="009B2BDE"/>
    <w:rsid w:val="009B3991"/>
    <w:rsid w:val="009B3B96"/>
    <w:rsid w:val="009B7473"/>
    <w:rsid w:val="009B7680"/>
    <w:rsid w:val="009B7927"/>
    <w:rsid w:val="009B7BA0"/>
    <w:rsid w:val="009B7D46"/>
    <w:rsid w:val="009C0E39"/>
    <w:rsid w:val="009C5B2F"/>
    <w:rsid w:val="009C5F83"/>
    <w:rsid w:val="009D7E15"/>
    <w:rsid w:val="009E114E"/>
    <w:rsid w:val="009E25E5"/>
    <w:rsid w:val="009E6367"/>
    <w:rsid w:val="009E6E09"/>
    <w:rsid w:val="009E6F39"/>
    <w:rsid w:val="009E76A8"/>
    <w:rsid w:val="009F1C09"/>
    <w:rsid w:val="009F4917"/>
    <w:rsid w:val="009F55F7"/>
    <w:rsid w:val="009F6BAD"/>
    <w:rsid w:val="009F7069"/>
    <w:rsid w:val="00A00FEA"/>
    <w:rsid w:val="00A02E9F"/>
    <w:rsid w:val="00A05B92"/>
    <w:rsid w:val="00A0610D"/>
    <w:rsid w:val="00A064A6"/>
    <w:rsid w:val="00A07BD5"/>
    <w:rsid w:val="00A118AA"/>
    <w:rsid w:val="00A12D97"/>
    <w:rsid w:val="00A13CF7"/>
    <w:rsid w:val="00A147DF"/>
    <w:rsid w:val="00A16193"/>
    <w:rsid w:val="00A16260"/>
    <w:rsid w:val="00A1649E"/>
    <w:rsid w:val="00A167BF"/>
    <w:rsid w:val="00A169BD"/>
    <w:rsid w:val="00A21F47"/>
    <w:rsid w:val="00A221A3"/>
    <w:rsid w:val="00A22542"/>
    <w:rsid w:val="00A247F2"/>
    <w:rsid w:val="00A24B66"/>
    <w:rsid w:val="00A2557A"/>
    <w:rsid w:val="00A26F69"/>
    <w:rsid w:val="00A30D49"/>
    <w:rsid w:val="00A32E57"/>
    <w:rsid w:val="00A33726"/>
    <w:rsid w:val="00A37043"/>
    <w:rsid w:val="00A40421"/>
    <w:rsid w:val="00A440FE"/>
    <w:rsid w:val="00A53E01"/>
    <w:rsid w:val="00A56B25"/>
    <w:rsid w:val="00A57EF4"/>
    <w:rsid w:val="00A60497"/>
    <w:rsid w:val="00A64EEB"/>
    <w:rsid w:val="00A6559A"/>
    <w:rsid w:val="00A66529"/>
    <w:rsid w:val="00A70D7D"/>
    <w:rsid w:val="00A750E5"/>
    <w:rsid w:val="00A773F2"/>
    <w:rsid w:val="00A77681"/>
    <w:rsid w:val="00A82585"/>
    <w:rsid w:val="00A82908"/>
    <w:rsid w:val="00A82C04"/>
    <w:rsid w:val="00A8596D"/>
    <w:rsid w:val="00A937DD"/>
    <w:rsid w:val="00AA0B81"/>
    <w:rsid w:val="00AA1C2F"/>
    <w:rsid w:val="00AA284F"/>
    <w:rsid w:val="00AA393A"/>
    <w:rsid w:val="00AA3CF4"/>
    <w:rsid w:val="00AA4807"/>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00DD"/>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1588"/>
    <w:rsid w:val="00B62E9E"/>
    <w:rsid w:val="00B6366A"/>
    <w:rsid w:val="00B639DB"/>
    <w:rsid w:val="00B639F5"/>
    <w:rsid w:val="00B655F5"/>
    <w:rsid w:val="00B66547"/>
    <w:rsid w:val="00B6682E"/>
    <w:rsid w:val="00B66835"/>
    <w:rsid w:val="00B67B9A"/>
    <w:rsid w:val="00B67BA6"/>
    <w:rsid w:val="00B70AE1"/>
    <w:rsid w:val="00B728EA"/>
    <w:rsid w:val="00B77C19"/>
    <w:rsid w:val="00B812E9"/>
    <w:rsid w:val="00B837E7"/>
    <w:rsid w:val="00B83B8D"/>
    <w:rsid w:val="00B87279"/>
    <w:rsid w:val="00B90534"/>
    <w:rsid w:val="00B90F77"/>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E39"/>
    <w:rsid w:val="00BD2FF6"/>
    <w:rsid w:val="00BD4388"/>
    <w:rsid w:val="00BD44EF"/>
    <w:rsid w:val="00BD4E04"/>
    <w:rsid w:val="00BD6802"/>
    <w:rsid w:val="00BD76B5"/>
    <w:rsid w:val="00BE0A4B"/>
    <w:rsid w:val="00BE0BBB"/>
    <w:rsid w:val="00BE1796"/>
    <w:rsid w:val="00BE1D9F"/>
    <w:rsid w:val="00BE32B6"/>
    <w:rsid w:val="00BF0EA4"/>
    <w:rsid w:val="00BF16F3"/>
    <w:rsid w:val="00BF1A79"/>
    <w:rsid w:val="00BF29F9"/>
    <w:rsid w:val="00BF71C6"/>
    <w:rsid w:val="00BF7A22"/>
    <w:rsid w:val="00C02D37"/>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556B3"/>
    <w:rsid w:val="00C56DAC"/>
    <w:rsid w:val="00C607FA"/>
    <w:rsid w:val="00C63C66"/>
    <w:rsid w:val="00C643AC"/>
    <w:rsid w:val="00C711FF"/>
    <w:rsid w:val="00C7354E"/>
    <w:rsid w:val="00C75895"/>
    <w:rsid w:val="00C7596D"/>
    <w:rsid w:val="00C7610E"/>
    <w:rsid w:val="00C772F2"/>
    <w:rsid w:val="00C8170B"/>
    <w:rsid w:val="00C82900"/>
    <w:rsid w:val="00C8658E"/>
    <w:rsid w:val="00C86676"/>
    <w:rsid w:val="00C90C9E"/>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2B2"/>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B83"/>
    <w:rsid w:val="00CF11AA"/>
    <w:rsid w:val="00CF2717"/>
    <w:rsid w:val="00CF2FB9"/>
    <w:rsid w:val="00CF4083"/>
    <w:rsid w:val="00CF4946"/>
    <w:rsid w:val="00CF5907"/>
    <w:rsid w:val="00CF6533"/>
    <w:rsid w:val="00D0000C"/>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80723"/>
    <w:rsid w:val="00D8125B"/>
    <w:rsid w:val="00D812EE"/>
    <w:rsid w:val="00D850A6"/>
    <w:rsid w:val="00D85436"/>
    <w:rsid w:val="00D86602"/>
    <w:rsid w:val="00D86851"/>
    <w:rsid w:val="00D920BD"/>
    <w:rsid w:val="00D9373D"/>
    <w:rsid w:val="00D9397A"/>
    <w:rsid w:val="00D94DA3"/>
    <w:rsid w:val="00D954B1"/>
    <w:rsid w:val="00D9637A"/>
    <w:rsid w:val="00DA0C8E"/>
    <w:rsid w:val="00DA12EF"/>
    <w:rsid w:val="00DA3651"/>
    <w:rsid w:val="00DA5103"/>
    <w:rsid w:val="00DA5614"/>
    <w:rsid w:val="00DA5B37"/>
    <w:rsid w:val="00DA7039"/>
    <w:rsid w:val="00DA769A"/>
    <w:rsid w:val="00DB2217"/>
    <w:rsid w:val="00DB43BB"/>
    <w:rsid w:val="00DB4A8B"/>
    <w:rsid w:val="00DB4BFD"/>
    <w:rsid w:val="00DC4F1F"/>
    <w:rsid w:val="00DC5990"/>
    <w:rsid w:val="00DD3745"/>
    <w:rsid w:val="00DD5600"/>
    <w:rsid w:val="00DD57AD"/>
    <w:rsid w:val="00DD629E"/>
    <w:rsid w:val="00DD7486"/>
    <w:rsid w:val="00DD78CD"/>
    <w:rsid w:val="00DD794E"/>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1DBE"/>
    <w:rsid w:val="00E04339"/>
    <w:rsid w:val="00E059AF"/>
    <w:rsid w:val="00E0609C"/>
    <w:rsid w:val="00E07186"/>
    <w:rsid w:val="00E10526"/>
    <w:rsid w:val="00E10DBB"/>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ADE"/>
    <w:rsid w:val="00E3674C"/>
    <w:rsid w:val="00E36FA4"/>
    <w:rsid w:val="00E412D8"/>
    <w:rsid w:val="00E4463F"/>
    <w:rsid w:val="00E45C52"/>
    <w:rsid w:val="00E4751A"/>
    <w:rsid w:val="00E4784E"/>
    <w:rsid w:val="00E52849"/>
    <w:rsid w:val="00E53404"/>
    <w:rsid w:val="00E54316"/>
    <w:rsid w:val="00E545D8"/>
    <w:rsid w:val="00E562AB"/>
    <w:rsid w:val="00E57DB1"/>
    <w:rsid w:val="00E61664"/>
    <w:rsid w:val="00E63FF8"/>
    <w:rsid w:val="00E71C42"/>
    <w:rsid w:val="00E730D9"/>
    <w:rsid w:val="00E73F69"/>
    <w:rsid w:val="00E75F96"/>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5057"/>
    <w:rsid w:val="00EB520D"/>
    <w:rsid w:val="00EB5379"/>
    <w:rsid w:val="00EB56FC"/>
    <w:rsid w:val="00EB5CE5"/>
    <w:rsid w:val="00EB7387"/>
    <w:rsid w:val="00EC7525"/>
    <w:rsid w:val="00ED1018"/>
    <w:rsid w:val="00ED3F6E"/>
    <w:rsid w:val="00ED4762"/>
    <w:rsid w:val="00ED7DE6"/>
    <w:rsid w:val="00EE2641"/>
    <w:rsid w:val="00EE67C5"/>
    <w:rsid w:val="00EF031F"/>
    <w:rsid w:val="00EF6A7D"/>
    <w:rsid w:val="00EF72D9"/>
    <w:rsid w:val="00F0200B"/>
    <w:rsid w:val="00F02C5A"/>
    <w:rsid w:val="00F04CAA"/>
    <w:rsid w:val="00F05F6E"/>
    <w:rsid w:val="00F061C3"/>
    <w:rsid w:val="00F117F6"/>
    <w:rsid w:val="00F11E22"/>
    <w:rsid w:val="00F145B6"/>
    <w:rsid w:val="00F24E91"/>
    <w:rsid w:val="00F25672"/>
    <w:rsid w:val="00F2681B"/>
    <w:rsid w:val="00F31B4A"/>
    <w:rsid w:val="00F36BA7"/>
    <w:rsid w:val="00F36FFA"/>
    <w:rsid w:val="00F402EE"/>
    <w:rsid w:val="00F40581"/>
    <w:rsid w:val="00F42B14"/>
    <w:rsid w:val="00F42B1C"/>
    <w:rsid w:val="00F43819"/>
    <w:rsid w:val="00F452DA"/>
    <w:rsid w:val="00F4592E"/>
    <w:rsid w:val="00F47730"/>
    <w:rsid w:val="00F47823"/>
    <w:rsid w:val="00F552DE"/>
    <w:rsid w:val="00F604CC"/>
    <w:rsid w:val="00F6113A"/>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94EBB"/>
    <w:rsid w:val="00FA08A0"/>
    <w:rsid w:val="00FA2164"/>
    <w:rsid w:val="00FA29F4"/>
    <w:rsid w:val="00FA4C0A"/>
    <w:rsid w:val="00FA704A"/>
    <w:rsid w:val="00FB2A1B"/>
    <w:rsid w:val="00FB3FBF"/>
    <w:rsid w:val="00FB4927"/>
    <w:rsid w:val="00FB62E4"/>
    <w:rsid w:val="00FB7190"/>
    <w:rsid w:val="00FB7424"/>
    <w:rsid w:val="00FC0C31"/>
    <w:rsid w:val="00FC2086"/>
    <w:rsid w:val="00FC4ABA"/>
    <w:rsid w:val="00FC5364"/>
    <w:rsid w:val="00FC5843"/>
    <w:rsid w:val="00FC6680"/>
    <w:rsid w:val="00FD0144"/>
    <w:rsid w:val="00FD3263"/>
    <w:rsid w:val="00FD6492"/>
    <w:rsid w:val="00FE0E7C"/>
    <w:rsid w:val="00FE39CC"/>
    <w:rsid w:val="00FE3E80"/>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47</cp:revision>
  <cp:lastPrinted>2026-04-20T19:06:00Z</cp:lastPrinted>
  <dcterms:created xsi:type="dcterms:W3CDTF">2026-04-21T13:34:00Z</dcterms:created>
  <dcterms:modified xsi:type="dcterms:W3CDTF">2026-04-21T17:01:00Z</dcterms:modified>
</cp:coreProperties>
</file>